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58C3" w14:textId="77777777" w:rsidR="004B4FC6" w:rsidRPr="00112C25" w:rsidRDefault="00EF6653" w:rsidP="00112C25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Рабочая программа по технологии</w:t>
      </w:r>
      <w:r w:rsidRPr="00112C25">
        <w:rPr>
          <w:rFonts w:cstheme="minorHAnsi"/>
          <w:sz w:val="24"/>
          <w:szCs w:val="24"/>
          <w:lang w:val="ru-RU"/>
        </w:rPr>
        <w:br/>
      </w: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на уровень начального общего образования (для 1–4-х классов)</w:t>
      </w:r>
    </w:p>
    <w:p w14:paraId="2B6B58C4" w14:textId="77777777" w:rsidR="004B4FC6" w:rsidRPr="00112C25" w:rsidRDefault="00EF6653" w:rsidP="00112C25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2B6B58C5" w14:textId="6818AF56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Рабочая программа по учебному предмету «Технология» </w:t>
      </w:r>
      <w:r w:rsidR="00E40483">
        <w:rPr>
          <w:rFonts w:cstheme="minorHAnsi"/>
          <w:color w:val="000000"/>
          <w:sz w:val="24"/>
          <w:szCs w:val="24"/>
          <w:lang w:val="ru-RU"/>
        </w:rPr>
        <w:t>на уровень начального общего образования</w:t>
      </w:r>
      <w:r w:rsidR="00240372">
        <w:rPr>
          <w:rFonts w:cstheme="minorHAnsi"/>
          <w:color w:val="000000"/>
          <w:sz w:val="24"/>
          <w:szCs w:val="24"/>
          <w:lang w:val="ru-RU"/>
        </w:rPr>
        <w:t xml:space="preserve"> АНПОО «ДВЦНО» МЛШ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14:paraId="2B6B58C6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2B6B58C7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 xml:space="preserve"> от 30.05.2021 № 286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«Об утверждении ФГОС начального общего образования»;</w:t>
      </w:r>
    </w:p>
    <w:p w14:paraId="2B6B58C8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B6B58C9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2B6B58CA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B6B58CB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14:paraId="2B6B58CC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МР-26/02вн, утвержденных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 xml:space="preserve"> от 28.02.2020;</w:t>
      </w:r>
    </w:p>
    <w:p w14:paraId="2B6B58CD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примерной рабочей программы по технологии для 1–4-х классов;</w:t>
      </w:r>
    </w:p>
    <w:p w14:paraId="2B6B58CE" w14:textId="4772CDC9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основной образовательной программы начального общего образования </w:t>
      </w:r>
      <w:r w:rsidR="00240372">
        <w:rPr>
          <w:rFonts w:cstheme="minorHAnsi"/>
          <w:color w:val="000000"/>
          <w:sz w:val="24"/>
          <w:szCs w:val="24"/>
          <w:lang w:val="ru-RU"/>
        </w:rPr>
        <w:t>МЛШ</w:t>
      </w:r>
      <w:r w:rsidRPr="00112C25">
        <w:rPr>
          <w:rFonts w:cstheme="minorHAnsi"/>
          <w:color w:val="000000"/>
          <w:sz w:val="24"/>
          <w:szCs w:val="24"/>
          <w:lang w:val="ru-RU"/>
        </w:rPr>
        <w:t>;</w:t>
      </w:r>
    </w:p>
    <w:p w14:paraId="2B6B58D0" w14:textId="77777777" w:rsidR="004B4FC6" w:rsidRPr="00112C25" w:rsidRDefault="00EF6653" w:rsidP="00112C25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УМК по технологии для 1–4-х классов под редакцией Е.А.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Лутцевой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.</w:t>
      </w:r>
      <w:r w:rsidRPr="00112C25">
        <w:rPr>
          <w:rFonts w:cstheme="minorHAnsi"/>
          <w:color w:val="000000"/>
          <w:sz w:val="24"/>
          <w:szCs w:val="24"/>
        </w:rPr>
        <w:t> </w:t>
      </w:r>
    </w:p>
    <w:p w14:paraId="2B6B58D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Цель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освоения учебного предмета: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2B6B58D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Достижение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цели обеспечивает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решение учебно-методических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задач:</w:t>
      </w:r>
    </w:p>
    <w:p w14:paraId="2B6B58D3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B6B58D4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B6B58D5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формирование основ чертежно-графической грамотности, умения работать с простейшей технологической документацией (рисунок, чертеж, эскиз, схема);</w:t>
      </w:r>
    </w:p>
    <w:p w14:paraId="2B6B58D6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2B6B58D7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B6B58D8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B6B58D9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развитие познавательных психических процессов и приемов умственной деятельности посредством включения мыслительных операций в ходе выполнения практических заданий;</w:t>
      </w:r>
    </w:p>
    <w:p w14:paraId="2B6B58DA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14:paraId="2B6B58DB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формирование уважительного отношения к людям труда, к культурным традициям, понимания ценности предшествующих культур, отраженных в материальном мире;</w:t>
      </w:r>
    </w:p>
    <w:p w14:paraId="2B6B58DC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B6B58DD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формирование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2B6B58DE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формирование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B6B58DF" w14:textId="77777777" w:rsidR="004B4FC6" w:rsidRPr="00112C25" w:rsidRDefault="00EF6653" w:rsidP="00112C25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формирование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B6B58E1" w14:textId="1B72E84F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Место учебного предмета «Технология» в учебном плане</w:t>
      </w:r>
      <w:r w:rsidR="00AD445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Pr="00112C25">
        <w:rPr>
          <w:rFonts w:cstheme="minorHAnsi"/>
          <w:color w:val="000000"/>
          <w:sz w:val="24"/>
          <w:szCs w:val="24"/>
          <w:lang w:val="ru-RU"/>
        </w:rPr>
        <w:t>Учебный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план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="00AD4451">
        <w:rPr>
          <w:rFonts w:cstheme="minorHAnsi"/>
          <w:color w:val="000000"/>
          <w:sz w:val="24"/>
          <w:szCs w:val="24"/>
          <w:lang w:val="ru-RU"/>
        </w:rPr>
        <w:t xml:space="preserve">МЛШ 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выделяет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на изучение технологии в 1–4-х классах 135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часов за четыре года обучения:</w:t>
      </w:r>
    </w:p>
    <w:p w14:paraId="2B6B58E2" w14:textId="77777777" w:rsidR="004B4FC6" w:rsidRPr="00112C25" w:rsidRDefault="00EF6653" w:rsidP="00112C25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 1-м классе –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1 час в неделю, 33 часа в год;</w:t>
      </w:r>
    </w:p>
    <w:p w14:paraId="2B6B58E3" w14:textId="77777777" w:rsidR="004B4FC6" w:rsidRPr="00112C25" w:rsidRDefault="00EF6653" w:rsidP="00112C25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во 2-м классе –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1 час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 неделю, 34 часа в год;</w:t>
      </w:r>
    </w:p>
    <w:p w14:paraId="2B6B58E4" w14:textId="77777777" w:rsidR="004B4FC6" w:rsidRPr="00112C25" w:rsidRDefault="00EF6653" w:rsidP="00112C25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3-м классе – 1 час в неделю, 34 часа в год;</w:t>
      </w:r>
    </w:p>
    <w:p w14:paraId="2B6B58E5" w14:textId="77777777" w:rsidR="004B4FC6" w:rsidRPr="00112C25" w:rsidRDefault="00EF6653" w:rsidP="00112C25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4-м классе – 1 час в неделю, 34 часа в год.</w:t>
      </w:r>
    </w:p>
    <w:p w14:paraId="2B6B58E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Рабочая программа реализуется на основе </w:t>
      </w:r>
      <w:r w:rsidRPr="00AD4451">
        <w:rPr>
          <w:rFonts w:cstheme="minorHAnsi"/>
          <w:b/>
          <w:bCs/>
          <w:color w:val="000000"/>
          <w:sz w:val="24"/>
          <w:szCs w:val="24"/>
          <w:lang w:val="ru-RU"/>
        </w:rPr>
        <w:t>УМК по технологии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для 1–4-х классов под редакцией Е.А.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Лутцевой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.</w:t>
      </w:r>
    </w:p>
    <w:p w14:paraId="2B6B58E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Для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педагога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8E8" w14:textId="5D00812B" w:rsidR="004B4FC6" w:rsidRPr="00112C25" w:rsidRDefault="00EF6653" w:rsidP="00112C25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Технология. 1</w:t>
      </w:r>
      <w:r w:rsidR="00434625">
        <w:rPr>
          <w:rFonts w:cstheme="minorHAnsi"/>
          <w:color w:val="000000"/>
          <w:sz w:val="24"/>
          <w:szCs w:val="24"/>
          <w:lang w:val="ru-RU"/>
        </w:rPr>
        <w:t>-4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класс. Учебник.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Вентана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-Граф, 2021.</w:t>
      </w:r>
    </w:p>
    <w:p w14:paraId="2B6B58E9" w14:textId="754081DE" w:rsidR="004B4FC6" w:rsidRPr="00112C25" w:rsidRDefault="00EF6653" w:rsidP="00112C25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Технология. Органайзер для учителя. Сценарии уроков. 1</w:t>
      </w:r>
      <w:r w:rsidR="00434625">
        <w:rPr>
          <w:rFonts w:cstheme="minorHAnsi"/>
          <w:color w:val="000000"/>
          <w:sz w:val="24"/>
          <w:szCs w:val="24"/>
          <w:lang w:val="ru-RU"/>
        </w:rPr>
        <w:t>-4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класс. Методическое пособие.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Вентана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-Граф.</w:t>
      </w:r>
    </w:p>
    <w:p w14:paraId="2B6B58E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Для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8EC" w14:textId="4638C27A" w:rsidR="004B4FC6" w:rsidRPr="00112C25" w:rsidRDefault="00EF6653" w:rsidP="00112C25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Технология. 1</w:t>
      </w:r>
      <w:r w:rsidR="00434625">
        <w:rPr>
          <w:rFonts w:cstheme="minorHAnsi"/>
          <w:color w:val="000000"/>
          <w:sz w:val="24"/>
          <w:szCs w:val="24"/>
          <w:lang w:val="ru-RU"/>
        </w:rPr>
        <w:t>-4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класс. Учебник.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Вентана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-Граф, 2021.</w:t>
      </w:r>
    </w:p>
    <w:p w14:paraId="2B6B58ED" w14:textId="5DB6F15D" w:rsidR="004B4FC6" w:rsidRPr="00112C25" w:rsidRDefault="00EF6653" w:rsidP="00112C25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Технология. Рабочая тетрадь. 1</w:t>
      </w:r>
      <w:r w:rsidR="00434625">
        <w:rPr>
          <w:rFonts w:cstheme="minorHAnsi"/>
          <w:color w:val="000000"/>
          <w:sz w:val="24"/>
          <w:szCs w:val="24"/>
          <w:lang w:val="ru-RU"/>
        </w:rPr>
        <w:t>-4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класс.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Вентана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-Граф.</w:t>
      </w:r>
    </w:p>
    <w:p w14:paraId="580656B6" w14:textId="77777777" w:rsidR="00AD4451" w:rsidRPr="003F5170" w:rsidRDefault="00AD4451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2B6B58EF" w14:textId="44219963" w:rsidR="004B4FC6" w:rsidRPr="003F5170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F5170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14:paraId="2B6B58F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Содержание курса целенаправленно отобрано, структурировано по двум основным содержательным линиям:</w:t>
      </w:r>
    </w:p>
    <w:p w14:paraId="2B6B58F1" w14:textId="77777777" w:rsidR="004B4FC6" w:rsidRPr="00112C25" w:rsidRDefault="00EF6653" w:rsidP="00112C25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Основы технико-технологических знаний и умений, технологической культуры.</w:t>
      </w:r>
    </w:p>
    <w:p w14:paraId="2B6B58F2" w14:textId="77777777" w:rsidR="004B4FC6" w:rsidRPr="00112C25" w:rsidRDefault="00EF6653" w:rsidP="00112C25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Из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истории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технологии</w:t>
      </w:r>
      <w:proofErr w:type="spellEnd"/>
      <w:r w:rsidRPr="00112C25">
        <w:rPr>
          <w:rFonts w:cstheme="minorHAnsi"/>
          <w:color w:val="000000"/>
          <w:sz w:val="24"/>
          <w:szCs w:val="24"/>
        </w:rPr>
        <w:t>.</w:t>
      </w:r>
    </w:p>
    <w:p w14:paraId="2B6B58F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Содержательные линии представлены в рабочей программе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разделами:</w:t>
      </w:r>
    </w:p>
    <w:p w14:paraId="2B6B58F4" w14:textId="77777777" w:rsidR="004B4FC6" w:rsidRPr="00112C25" w:rsidRDefault="00EF6653" w:rsidP="00112C2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Общекультурные и 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общетрудовые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 xml:space="preserve"> компетенции. Основы культуры труда, самообслуживание.</w:t>
      </w:r>
    </w:p>
    <w:p w14:paraId="2B6B58F5" w14:textId="77777777" w:rsidR="004B4FC6" w:rsidRPr="00112C25" w:rsidRDefault="00EF6653" w:rsidP="00112C2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Технология ручной обработки материалов. Элементы графической грамоты.</w:t>
      </w:r>
    </w:p>
    <w:p w14:paraId="2B6B58F6" w14:textId="77777777" w:rsidR="004B4FC6" w:rsidRPr="00112C25" w:rsidRDefault="00EF6653" w:rsidP="00112C2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Конструирование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моделирование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>.</w:t>
      </w:r>
    </w:p>
    <w:p w14:paraId="2B6B58F7" w14:textId="77777777" w:rsidR="004B4FC6" w:rsidRPr="00112C25" w:rsidRDefault="00EF6653" w:rsidP="00112C25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Использование информационных технологий (практика работы на компьютере).</w:t>
      </w:r>
    </w:p>
    <w:p w14:paraId="2B6B58F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1. Общекультурные и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общетрудовые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компетенции (знания, умения и способы деятельности). Основы культуры труда, самообслуживания </w:t>
      </w:r>
    </w:p>
    <w:p w14:paraId="2B6B58F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</w:t>
      </w: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техника, предметы быта и декоративно-прикладного искусства и т. д.) разных народов России.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2B6B58F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14:paraId="2B6B58F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2B6B58F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14:paraId="2B6B58F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 элементарных расчетов стоимости изготавливаемого изделия.</w:t>
      </w:r>
    </w:p>
    <w:p w14:paraId="2B6B58F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Технология ручной обработки материалов. Элементы графической грамоты </w:t>
      </w:r>
    </w:p>
    <w:p w14:paraId="2B6B58F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14:paraId="2B6B590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2B6B590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выполнение основных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14:paraId="2B6B590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линии надреза, сгиба, размерная, </w:t>
      </w: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2B6B590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Конструирование и моделирование </w:t>
      </w:r>
    </w:p>
    <w:p w14:paraId="2B6B590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2B6B590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14:paraId="2B6B590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Практика работы на компьютере </w:t>
      </w:r>
    </w:p>
    <w:p w14:paraId="2B6B590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14:paraId="2B6B590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112C25">
        <w:rPr>
          <w:rFonts w:cstheme="minorHAnsi"/>
          <w:color w:val="000000"/>
          <w:sz w:val="24"/>
          <w:szCs w:val="24"/>
        </w:rPr>
        <w:t>WORD</w:t>
      </w:r>
      <w:r w:rsidRPr="00112C25">
        <w:rPr>
          <w:rFonts w:cstheme="minorHAnsi"/>
          <w:color w:val="000000"/>
          <w:sz w:val="24"/>
          <w:szCs w:val="24"/>
          <w:lang w:val="ru-RU"/>
        </w:rPr>
        <w:t>.</w:t>
      </w:r>
    </w:p>
    <w:p w14:paraId="2B6B590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1-й</w:t>
      </w:r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> </w:t>
      </w: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класс</w:t>
      </w:r>
    </w:p>
    <w:p w14:paraId="2B6B590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1. Природная мастерская (9 часов)</w:t>
      </w:r>
    </w:p>
    <w:p w14:paraId="2B6B590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Рукотворный и природный мир города.</w:t>
      </w:r>
    </w:p>
    <w:p w14:paraId="2B6B590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Рукотворный и природный мир села.</w:t>
      </w:r>
    </w:p>
    <w:p w14:paraId="2B6B590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14:paraId="2B6B590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Природа и творчество. Природные материалы. Виды природных материалов. Сбор, виды засушивания. Составление букв и цифр из природных материалов.</w:t>
      </w:r>
    </w:p>
    <w:p w14:paraId="2B6B590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Листья и фантазии. Знакомство с разнообразием форм и цвета листьев разных растений. Составление композиций.</w:t>
      </w:r>
    </w:p>
    <w:p w14:paraId="2B6B591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Семена и фантазии. Знакомство с разнообразием форм и цвета семян разных растений. Составление композиций.</w:t>
      </w:r>
    </w:p>
    <w:p w14:paraId="2B6B591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Композиция из листьев. Что такое композиция? Знакомство с понятием «композиция». Подбор листьев определенной формы для тематической композиции.</w:t>
      </w:r>
    </w:p>
    <w:p w14:paraId="2B6B591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</w:t>
      </w:r>
    </w:p>
    <w:p w14:paraId="2B6B591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Природные материалы. Как их соединять? Обобщение понятия «природные материалы». Составление объемных композиций.</w:t>
      </w:r>
    </w:p>
    <w:p w14:paraId="2B6B591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Пластилиновая мастерская (4 часа)</w:t>
      </w:r>
    </w:p>
    <w:p w14:paraId="2B6B591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</w:t>
      </w:r>
    </w:p>
    <w:p w14:paraId="2B6B591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14:paraId="2B6B591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</w:t>
      </w:r>
    </w:p>
    <w:p w14:paraId="2B6B591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Наши проекты. Аквариум. Работа в группах.</w:t>
      </w:r>
    </w:p>
    <w:p w14:paraId="2B6B591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3. Бумажная мастерская (15 часов)</w:t>
      </w:r>
    </w:p>
    <w:p w14:paraId="2B6B591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елочных игрушек из бумажных полосок.</w:t>
      </w:r>
    </w:p>
    <w:p w14:paraId="2B6B591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Наши проекты. Скоро Новый год! Работа с опорой на рисунки. Изготовление елочных игрушек из бумажных полосок.</w:t>
      </w:r>
    </w:p>
    <w:p w14:paraId="2B6B591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Бумага. Какие у нее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</w:r>
    </w:p>
    <w:p w14:paraId="2B6B591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Бумага и картон. Какие секреты у картона? Введение понятия «картон - материал». Знакомство с разновидностями картона. Исследование свойств картона.</w:t>
      </w:r>
    </w:p>
    <w:p w14:paraId="2B6B591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Оригами. Как сгибать и складывать бумагу? Введение понятия «оригами». Точечное наклеивание бумаги.</w:t>
      </w:r>
    </w:p>
    <w:p w14:paraId="2B6B591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Обитатели пруда. Какие секреты у оригами? Введение понятия «аппликация». Изготовление изделий из оригами.</w:t>
      </w:r>
    </w:p>
    <w:p w14:paraId="2B6B592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Животные зоопарка. Одна основа, а столько фигурок? Закрепление приемов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14:paraId="2B6B592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Ножницы. Что ты о них знаешь? Введение понятий «конструкция», «мозаика». Выполнение резаной мозаики.</w:t>
      </w:r>
    </w:p>
    <w:p w14:paraId="2B6B592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</w:r>
    </w:p>
    <w:p w14:paraId="2B6B592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14:paraId="2B6B592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14:paraId="2B6B592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4. Текстильная мастерская (5 часов)</w:t>
      </w:r>
    </w:p>
    <w:p w14:paraId="2B6B592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Мир тканей. Для чего нужны ткани? Введение понятия «ткани и нитки - материалы». Завязывание узелка.</w:t>
      </w:r>
    </w:p>
    <w:p w14:paraId="2B6B592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</w:p>
    <w:p w14:paraId="2B6B592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Вышивка. Для чего она нужна? Обобщение представление об истории вышивки.</w:t>
      </w:r>
    </w:p>
    <w:p w14:paraId="2B6B592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Прямая строчка и перевивы. Для чего они нужны? Изготовление изделий с вышивкой строчкой прямого стежка и ее вариантами.</w:t>
      </w:r>
    </w:p>
    <w:p w14:paraId="2B6B592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14:paraId="2B6B592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1. Художественная мастерская (9 часов)</w:t>
      </w:r>
    </w:p>
    <w:p w14:paraId="2B6B592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Что ты уже знаешь? Изготовление изделий из деталей, размеченных по шаблонам.</w:t>
      </w:r>
    </w:p>
    <w:p w14:paraId="2B6B592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Зачем художнику знать о тоне, форме и размере? Изготовление композиций из семян растений.</w:t>
      </w:r>
    </w:p>
    <w:p w14:paraId="2B6B592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Какова роль цвета в композиции? Знакомство с видами композиций: центральная, вертикальная, горизонтальная. Изготовление аппликаций, композиций с разными цветовыми сочетаниями материалов.</w:t>
      </w:r>
    </w:p>
    <w:p w14:paraId="2B6B592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Какие бывают цветочные композиции? Изготовление композиций разных видов.</w:t>
      </w:r>
    </w:p>
    <w:p w14:paraId="2B6B593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увидеть белое изображение на белом фоне? Изготовление рельефных композиций из белой бумаги.</w:t>
      </w:r>
    </w:p>
    <w:p w14:paraId="2B6B593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14:paraId="2B6B593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Можно ли сгибать картон? Как? Изготовление изделий сложной формы в одной тематике.</w:t>
      </w:r>
    </w:p>
    <w:p w14:paraId="2B6B593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плоское превратить в объемное? Изготовление изделий с использованием с разметкой по половине шаблона.</w:t>
      </w:r>
    </w:p>
    <w:p w14:paraId="2B6B593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14:paraId="2B6B593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Чертежная мастерская (7 часов)</w:t>
      </w:r>
    </w:p>
    <w:p w14:paraId="2B6B593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14:paraId="2B6B593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чертеж и как его прочитать? Изготовление изделий с основой прямоугольной формы по их чертежам.</w:t>
      </w:r>
    </w:p>
    <w:p w14:paraId="2B6B593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изготовить несколько одинаковых прямоугольников? Изготовление изделий с плетеными деталями.</w:t>
      </w:r>
    </w:p>
    <w:p w14:paraId="2B6B593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14:paraId="2B6B593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Можно ли без шаблона разметить круг? Изготовление изделий с круглыми деталями, размеченными с помощью циркуля.</w:t>
      </w:r>
    </w:p>
    <w:p w14:paraId="2B6B593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14:paraId="2B6B593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112C25">
        <w:rPr>
          <w:rFonts w:cstheme="minorHAnsi"/>
          <w:b/>
          <w:bCs/>
          <w:color w:val="000000"/>
          <w:sz w:val="24"/>
          <w:szCs w:val="24"/>
        </w:rPr>
        <w:t> </w:t>
      </w: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Конструкторская мастерская (10 часов)</w:t>
      </w:r>
    </w:p>
    <w:p w14:paraId="2B6B593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Какой секрет у подвижных игрушек? Изготовление изделий с шарнирным механизмом по принципу качение деталей.</w:t>
      </w:r>
    </w:p>
    <w:p w14:paraId="2B6B593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из неподвижной игрушки сделать подвижную? Изготовление изделий с шарнирным механизмом по принципу вращения, марионетки – «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дергунчик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».</w:t>
      </w:r>
    </w:p>
    <w:p w14:paraId="2B6B593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Что заставляет вращаться винт – пропеллер? Изготовление изделий, имеющих пропеллер, крылья (мельница).</w:t>
      </w:r>
    </w:p>
    <w:p w14:paraId="2B6B594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День защитника Отечества. Изменяется ли вооружение в армии? Изготовление изделий на военную тематику.</w:t>
      </w:r>
    </w:p>
    <w:p w14:paraId="2B6B594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машины помогают человеку? Изготовление машин по их разверткам.</w:t>
      </w:r>
    </w:p>
    <w:p w14:paraId="2B6B594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Поздравляем женщин и девочек. Изготовление поздравительных открыток с использованием разметки по линейке или угольнику.</w:t>
      </w:r>
    </w:p>
    <w:p w14:paraId="2B6B594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Что интересного в работе архитектора? Изготовление макета родного города или города мечты.</w:t>
      </w:r>
    </w:p>
    <w:p w14:paraId="2B6B594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4. Рукодельная мастерская (8 часов)</w:t>
      </w:r>
    </w:p>
    <w:p w14:paraId="2B6B594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Какие бывают ткани? Изготовление изделий из нетканых материалов (ватных дисков, синтепона).</w:t>
      </w:r>
    </w:p>
    <w:p w14:paraId="2B6B594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Какие бывают нитки. Как они используются? Изготовление изделий, частью которых является помпон.</w:t>
      </w:r>
    </w:p>
    <w:p w14:paraId="2B6B594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Что такое натуральные ткани? Каковы их свойства? Изготовление изделий, требующих наклеивание ткани на картонную основу.</w:t>
      </w:r>
    </w:p>
    <w:p w14:paraId="2B6B594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Строчка косого стежка. Есть ли у нее «дочки»? Изготовление изделий с вышивкой крестом.</w:t>
      </w:r>
    </w:p>
    <w:p w14:paraId="2B6B594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ткань превращается в изделие? Лекало. Изготовление изделий, размеченных по лекалам и соединенных изученными ручными строчками.</w:t>
      </w:r>
    </w:p>
    <w:p w14:paraId="2B6B594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14:paraId="2B6B594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1. Информационная мастерская (6 часов)</w:t>
      </w:r>
    </w:p>
    <w:p w14:paraId="2B6B594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Вспомним и обсудим! Изготовление изделия из природного материала.</w:t>
      </w:r>
    </w:p>
    <w:p w14:paraId="2B6B594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Знакомимся с компьютером. Практическое знакомство с возможностями компьютера.</w:t>
      </w:r>
    </w:p>
    <w:p w14:paraId="2B6B594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Компьютер – твой помощник. Работа с учебной информацией.</w:t>
      </w:r>
    </w:p>
    <w:p w14:paraId="2B6B594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Мастерская скульптора (4 часа)</w:t>
      </w:r>
    </w:p>
    <w:p w14:paraId="2B6B595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Как работает скульптор? Скульптура разных времен и народов. Изготовление скульптурных изделий из пластичных материалов.</w:t>
      </w:r>
    </w:p>
    <w:p w14:paraId="2B6B595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Статуэтки. Изготовление изделий в технике намазывания пластилина на пластиковую заготовку.</w:t>
      </w:r>
    </w:p>
    <w:p w14:paraId="2B6B595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Рельеф и его виды. Как придать поверхности фактуру и объем?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приемов обработки фольги.</w:t>
      </w:r>
    </w:p>
    <w:p w14:paraId="2B6B595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Мастерская рукодельницы (швеи, вышивальщицы) (10 часов) </w:t>
      </w:r>
    </w:p>
    <w:p w14:paraId="2B6B595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Вышивка и вышивание. Вышивка «Болгарский крест».</w:t>
      </w:r>
    </w:p>
    <w:p w14:paraId="2B6B595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Строчка петельного стежка. Изделие с разметкой деталей кроя по лекалам и применением (сшивание или отделка) строчки петельного стежка.</w:t>
      </w:r>
    </w:p>
    <w:p w14:paraId="2B6B595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Пришивание пуговиц. Изготовление изделия с использованием пуговиц с дырочками.</w:t>
      </w:r>
    </w:p>
    <w:p w14:paraId="2B6B595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История швейной машины. Секреты швейной мастерской. Изготовление изделия из тонкого трикотажа с использованием способа стяжки деталей.</w:t>
      </w:r>
    </w:p>
    <w:p w14:paraId="2B6B595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Футляры. Изготовление футляра из плотного не сыпучего материала с застежкой из бусины или пуговицы с дырочкой.</w:t>
      </w:r>
    </w:p>
    <w:p w14:paraId="2B6B595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Наши проекты. Подвеска. Изготовление изделий из пирамид, построенных с помощью линейки и циркуля.</w:t>
      </w:r>
    </w:p>
    <w:p w14:paraId="2B6B595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4. Мастерская инженеров – конструкторов, строителей, декораторов (9 часов)</w:t>
      </w:r>
    </w:p>
    <w:p w14:paraId="2B6B595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Строительство и украшение дома. Изготовление макетов зданий с элементами декора из гофрокартона.</w:t>
      </w:r>
    </w:p>
    <w:p w14:paraId="2B6B595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Объем и объемные формы. Развертка. Изготовление изделия кубической формы на основе развертки.</w:t>
      </w:r>
    </w:p>
    <w:p w14:paraId="2B6B595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Подарочные упаковки. Изготовление коробок – упаковок призматических форм из картона.</w:t>
      </w:r>
    </w:p>
    <w:p w14:paraId="2B6B595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Декорирование (украшение) готовых форм. Декорирование коробок – упаковок оклеиванием тканью.</w:t>
      </w:r>
    </w:p>
    <w:p w14:paraId="2B6B595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Конструирование из сложных разверток. Изготовление транспортных средств из картона и цветной бумаги по чертежам и деталей объемных и плоских форм.</w:t>
      </w:r>
    </w:p>
    <w:p w14:paraId="2B6B596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Модели и конструкции.</w:t>
      </w:r>
    </w:p>
    <w:p w14:paraId="2B6B596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Наши проекты. Парад военной техники. Изготовление макетов и моделей техники из наборов типа «Конструктор».</w:t>
      </w:r>
    </w:p>
    <w:p w14:paraId="2B6B596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Наша родная армия. Изготовление поздравительной открытки.</w:t>
      </w:r>
    </w:p>
    <w:p w14:paraId="2B6B596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Художник – декоратор. Филигрань и квиллинг. Изготовление изделия с использованием художественной техники «квиллинг».</w:t>
      </w:r>
    </w:p>
    <w:p w14:paraId="2B6B596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Изонить. Изготовление изделий в художественной технике «изонить».</w:t>
      </w:r>
    </w:p>
    <w:p w14:paraId="2B6B596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Художественные техники из креповой бумаги. Изготовление изделий в разных художественных техниках с использованием креповой бумаги.</w:t>
      </w:r>
    </w:p>
    <w:p w14:paraId="2B6B596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5. Мастерская кукольника (5 часов)</w:t>
      </w:r>
    </w:p>
    <w:p w14:paraId="2B6B596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Может ли игрушка быть полезной? Изготовление декоративных зажимов на основе прищепок, разных по материалам и конструкциям.</w:t>
      </w:r>
    </w:p>
    <w:p w14:paraId="2B6B596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Театральные куклы – марионетки. Изготовление марионетки из любого подходящего материала.</w:t>
      </w:r>
    </w:p>
    <w:p w14:paraId="2B6B596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Игрушки из носка. Изготовление изделий из предметов и материалов одежды (из старых вещей).</w:t>
      </w:r>
    </w:p>
    <w:p w14:paraId="2B6B596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Игрушка - неваляшка. Изготовление игрушки – неваляшки и з любых доступных материалов с использованием готовых форм.</w:t>
      </w:r>
    </w:p>
    <w:p w14:paraId="2B6B596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14:paraId="2B6B596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1. Информационный центр (3 часа)</w:t>
      </w:r>
    </w:p>
    <w:p w14:paraId="2B6B596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Вспомним и обсудим! Решение и составление кроссвордов на конструкторско-технологическую тематику.</w:t>
      </w:r>
    </w:p>
    <w:p w14:paraId="2B6B596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Информация. Интернет. Освоение алгоритма поиска информации технологического и другого учебного содержания в Интернете.</w:t>
      </w:r>
    </w:p>
    <w:p w14:paraId="2B6B596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Создание текста на компьютере. Освоение клавиатуры компьютера, текстового набора, форматирования текста, изменение шрифтов.</w:t>
      </w:r>
    </w:p>
    <w:p w14:paraId="2B6B597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Создание презентаций. Программа </w:t>
      </w:r>
      <w:r w:rsidRPr="00112C25">
        <w:rPr>
          <w:rFonts w:cstheme="minorHAnsi"/>
          <w:color w:val="000000"/>
          <w:sz w:val="24"/>
          <w:szCs w:val="24"/>
        </w:rPr>
        <w:t>Power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12C25">
        <w:rPr>
          <w:rFonts w:cstheme="minorHAnsi"/>
          <w:color w:val="000000"/>
          <w:sz w:val="24"/>
          <w:szCs w:val="24"/>
        </w:rPr>
        <w:t>Point</w:t>
      </w:r>
      <w:r w:rsidRPr="00112C25">
        <w:rPr>
          <w:rFonts w:cstheme="minorHAnsi"/>
          <w:color w:val="000000"/>
          <w:sz w:val="24"/>
          <w:szCs w:val="24"/>
          <w:lang w:val="ru-RU"/>
        </w:rPr>
        <w:t>.</w:t>
      </w:r>
    </w:p>
    <w:p w14:paraId="2B6B597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Проект «Дружный класс» (3 часа)</w:t>
      </w:r>
    </w:p>
    <w:p w14:paraId="2B6B597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Презентация класса. Изготовление компьютерной презентации.</w:t>
      </w:r>
    </w:p>
    <w:p w14:paraId="2B6B597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Эмблема класса. Изготовление эмблемы класса с использованием известных способов и художественных техник.</w:t>
      </w:r>
    </w:p>
    <w:p w14:paraId="2B6B597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Папка «Мои достижения». Изготовление папки достижений на основе ранее освоенных знаний и умений.</w:t>
      </w:r>
    </w:p>
    <w:p w14:paraId="2B6B597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3. Студия «Реклама» (4 часа)</w:t>
      </w:r>
    </w:p>
    <w:p w14:paraId="2B6B597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Реклама и маркетинг. Индивидуальная или групповая работа по созданию рекламы.</w:t>
      </w:r>
    </w:p>
    <w:p w14:paraId="2B6B597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Упаковка для мелочей. Изготовление упаковок для мелочей из разверток разных форм.</w:t>
      </w:r>
    </w:p>
    <w:p w14:paraId="2B6B597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Коробочка для подарка. Изготовление коробочки для сюрпризов из разверток разных форм.</w:t>
      </w:r>
    </w:p>
    <w:p w14:paraId="2B6B597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Коробочка для сюрприза. Изготовление коробок пирамидальной формы двумя способами.</w:t>
      </w:r>
    </w:p>
    <w:p w14:paraId="2B6B597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4. Студия «Декор интерьера» (5 часов)</w:t>
      </w:r>
    </w:p>
    <w:p w14:paraId="2B6B597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Интерьеры разных времен. Художественная техника «декупаж». Изготовление изделий в художественной технике «декупаж».</w:t>
      </w:r>
    </w:p>
    <w:p w14:paraId="2B6B597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Плетеные салфетки. Изготовление плетеных салфеток с помощью чертежных инструментов.</w:t>
      </w:r>
    </w:p>
    <w:p w14:paraId="2B6B597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Цветы из креповой бумаги.</w:t>
      </w:r>
    </w:p>
    <w:p w14:paraId="2B6B597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Сувениры на проволочных кольцах. Изготовление изделий из картона с соединением деталей проволочными кольцами и петлями.</w:t>
      </w:r>
    </w:p>
    <w:p w14:paraId="2B6B597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Изделия из полимеров. Изготовление изделий из тонкого и толстого пенопласта.</w:t>
      </w:r>
    </w:p>
    <w:p w14:paraId="2B6B598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5. Новогодняя студия (3 часа)</w:t>
      </w:r>
    </w:p>
    <w:p w14:paraId="2B6B598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Новогодние традиции. Изготовление новогодних игрушек с объемными слоеными деталями из креповой бумаги.</w:t>
      </w:r>
    </w:p>
    <w:p w14:paraId="2B6B598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Игрушки из трубочек для коктейля.</w:t>
      </w:r>
    </w:p>
    <w:p w14:paraId="2B6B598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6. Студия «Мода» (7 часов)</w:t>
      </w:r>
    </w:p>
    <w:p w14:paraId="2B6B598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История одежды и текстильных материалов. Подбор образцов ткани для коллекции.</w:t>
      </w:r>
    </w:p>
    <w:p w14:paraId="2B6B598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Исторический костюм. Изготовление плоскостной картонной модели костюма исторической эпохи.</w:t>
      </w:r>
    </w:p>
    <w:p w14:paraId="2B6B598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Одежда народов России. Изготовление плоскостной картонной модели народного или исторического костюма народов России.</w:t>
      </w:r>
    </w:p>
    <w:p w14:paraId="2B6B598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Аксессуары одежды. Отделка готовых изделий строчкой крестообразного стежка и ее вариантами.</w:t>
      </w:r>
    </w:p>
    <w:p w14:paraId="2B6B598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7. Студия «Подарки» (3 часа)</w:t>
      </w:r>
    </w:p>
    <w:p w14:paraId="2B6B598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Плетеная открытка. Изготовление открытки сложной конструкции.</w:t>
      </w:r>
    </w:p>
    <w:p w14:paraId="2B6B598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День защитника отечества. Изготовление макета Царь-пушки.</w:t>
      </w:r>
    </w:p>
    <w:p w14:paraId="2B6B598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Весенние цветы. Изготовление цветков сложной конструкции.</w:t>
      </w:r>
    </w:p>
    <w:p w14:paraId="2B6B598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8. Студия «Игрушки» (4 часа)</w:t>
      </w:r>
    </w:p>
    <w:p w14:paraId="2B6B598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История игрушек. Игрушка-</w:t>
      </w:r>
      <w:proofErr w:type="spellStart"/>
      <w:r w:rsidRPr="00112C25">
        <w:rPr>
          <w:rFonts w:cstheme="minorHAnsi"/>
          <w:color w:val="000000"/>
          <w:sz w:val="24"/>
          <w:szCs w:val="24"/>
          <w:lang w:val="ru-RU"/>
        </w:rPr>
        <w:t>попрыгушка</w:t>
      </w:r>
      <w:proofErr w:type="spellEnd"/>
      <w:r w:rsidRPr="00112C25">
        <w:rPr>
          <w:rFonts w:cstheme="minorHAnsi"/>
          <w:color w:val="000000"/>
          <w:sz w:val="24"/>
          <w:szCs w:val="24"/>
          <w:lang w:val="ru-RU"/>
        </w:rPr>
        <w:t>. Изготовление игрушек с раздвижным подвижным механизмом.</w:t>
      </w:r>
    </w:p>
    <w:p w14:paraId="2B6B598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Качающиеся игрушки. Изготовление игрушек с качающимся механизмом из сложных деталей.</w:t>
      </w:r>
    </w:p>
    <w:p w14:paraId="2B6B598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Подвижная игрушка «Щелкунчик».</w:t>
      </w:r>
    </w:p>
    <w:p w14:paraId="2B6B599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Игрушка с рычажным механизмом.</w:t>
      </w:r>
    </w:p>
    <w:p w14:paraId="2B6B599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9. Повторение</w:t>
      </w:r>
      <w:r w:rsidRPr="00112C25">
        <w:rPr>
          <w:rFonts w:cstheme="minorHAnsi"/>
          <w:b/>
          <w:bCs/>
          <w:color w:val="000000"/>
          <w:sz w:val="24"/>
          <w:szCs w:val="24"/>
        </w:rPr>
        <w:t> </w:t>
      </w: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(2 часа)</w:t>
      </w:r>
    </w:p>
    <w:p w14:paraId="2B6B5992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Подготовка портфолио.</w:t>
      </w:r>
    </w:p>
    <w:p w14:paraId="0B98B809" w14:textId="77777777" w:rsidR="000B0CF3" w:rsidRDefault="000B0CF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2B6B5993" w14:textId="0899B3F0" w:rsidR="004B4FC6" w:rsidRPr="00112C25" w:rsidRDefault="00EF6653" w:rsidP="000B0CF3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14:paraId="2B6B599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</w:t>
      </w:r>
    </w:p>
    <w:p w14:paraId="2B6B599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2B6B599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1. Гражданско-патриотического воспитания:</w:t>
      </w:r>
    </w:p>
    <w:p w14:paraId="2B6B5997" w14:textId="77777777" w:rsidR="004B4FC6" w:rsidRPr="00112C25" w:rsidRDefault="00EF6653" w:rsidP="00112C2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становление ценностного отношения к своей родине – России;</w:t>
      </w:r>
    </w:p>
    <w:p w14:paraId="2B6B5998" w14:textId="77777777" w:rsidR="004B4FC6" w:rsidRPr="00112C25" w:rsidRDefault="00EF6653" w:rsidP="00112C2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14:paraId="2B6B5999" w14:textId="77777777" w:rsidR="004B4FC6" w:rsidRPr="00112C25" w:rsidRDefault="00EF6653" w:rsidP="00112C2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14:paraId="2B6B599A" w14:textId="77777777" w:rsidR="004B4FC6" w:rsidRPr="00112C25" w:rsidRDefault="00EF6653" w:rsidP="00112C2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уважение к своему и другим народам;</w:t>
      </w:r>
    </w:p>
    <w:p w14:paraId="2B6B599B" w14:textId="77777777" w:rsidR="004B4FC6" w:rsidRPr="00112C25" w:rsidRDefault="00EF6653" w:rsidP="00112C25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B6B599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2. Духовно-нравственного воспитания:</w:t>
      </w:r>
    </w:p>
    <w:p w14:paraId="2B6B599D" w14:textId="77777777" w:rsidR="004B4FC6" w:rsidRPr="00112C25" w:rsidRDefault="00EF6653" w:rsidP="00112C25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признание индивидуальности каждого человека;</w:t>
      </w:r>
    </w:p>
    <w:p w14:paraId="2B6B599E" w14:textId="77777777" w:rsidR="004B4FC6" w:rsidRPr="00112C25" w:rsidRDefault="00EF6653" w:rsidP="00112C25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2B6B599F" w14:textId="77777777" w:rsidR="004B4FC6" w:rsidRPr="00112C25" w:rsidRDefault="00EF6653" w:rsidP="00112C25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2B6B59A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3. Эстетического воспитания:</w:t>
      </w:r>
    </w:p>
    <w:p w14:paraId="2B6B59A1" w14:textId="77777777" w:rsidR="004B4FC6" w:rsidRPr="00112C25" w:rsidRDefault="00EF6653" w:rsidP="00112C25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B6B59A2" w14:textId="77777777" w:rsidR="004B4FC6" w:rsidRPr="00112C25" w:rsidRDefault="00EF6653" w:rsidP="00112C25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стремление к самовыражению в разных видах художественной деятельности.</w:t>
      </w:r>
    </w:p>
    <w:p w14:paraId="2B6B59A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4. Физического воспитания, формирования культуры здоровья и эмоционального благополучия:</w:t>
      </w:r>
    </w:p>
    <w:p w14:paraId="2B6B59A4" w14:textId="77777777" w:rsidR="004B4FC6" w:rsidRPr="00112C25" w:rsidRDefault="00EF6653" w:rsidP="00112C25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2B6B59A5" w14:textId="77777777" w:rsidR="004B4FC6" w:rsidRPr="00112C25" w:rsidRDefault="00EF6653" w:rsidP="00112C25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бережное отношение к физическому и психическому здоровью.</w:t>
      </w:r>
    </w:p>
    <w:p w14:paraId="2B6B59A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5. Трудового воспитания:</w:t>
      </w:r>
    </w:p>
    <w:p w14:paraId="2B6B59A7" w14:textId="77777777" w:rsidR="004B4FC6" w:rsidRPr="00112C25" w:rsidRDefault="00EF6653" w:rsidP="00112C25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B6B59A8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6. Экологического воспитания:</w:t>
      </w:r>
    </w:p>
    <w:p w14:paraId="2B6B59A9" w14:textId="77777777" w:rsidR="004B4FC6" w:rsidRPr="00112C25" w:rsidRDefault="00EF6653" w:rsidP="00112C2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бережное отношение к природе;</w:t>
      </w:r>
    </w:p>
    <w:p w14:paraId="2B6B59AA" w14:textId="77777777" w:rsidR="004B4FC6" w:rsidRPr="00112C25" w:rsidRDefault="00EF6653" w:rsidP="00112C25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неприятие действий, приносящих ей вред.</w:t>
      </w:r>
    </w:p>
    <w:p w14:paraId="2B6B59A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 xml:space="preserve">7.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Ценности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научного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познания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9AC" w14:textId="77777777" w:rsidR="004B4FC6" w:rsidRPr="00112C25" w:rsidRDefault="00EF6653" w:rsidP="00112C2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первоначальные представления о научной картине мира;</w:t>
      </w:r>
    </w:p>
    <w:p w14:paraId="2B6B59AD" w14:textId="77777777" w:rsidR="004B4FC6" w:rsidRPr="00112C25" w:rsidRDefault="00EF6653" w:rsidP="00112C25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B6B59A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</w:p>
    <w:p w14:paraId="2B6B59A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2B6B59B0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базовые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логические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9B1" w14:textId="77777777" w:rsidR="004B4FC6" w:rsidRPr="00112C25" w:rsidRDefault="00EF6653" w:rsidP="00112C2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сравнивать объекты, устанавливать основания для сравнения, устанавливать аналогии;</w:t>
      </w:r>
    </w:p>
    <w:p w14:paraId="2B6B59B2" w14:textId="77777777" w:rsidR="004B4FC6" w:rsidRPr="00112C25" w:rsidRDefault="00EF6653" w:rsidP="00112C2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14:paraId="2B6B59B3" w14:textId="77777777" w:rsidR="004B4FC6" w:rsidRPr="00112C25" w:rsidRDefault="00EF6653" w:rsidP="00112C2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2B6B59B4" w14:textId="77777777" w:rsidR="004B4FC6" w:rsidRPr="00112C25" w:rsidRDefault="00EF6653" w:rsidP="00112C2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2B6B59B5" w14:textId="77777777" w:rsidR="004B4FC6" w:rsidRPr="00112C25" w:rsidRDefault="00EF6653" w:rsidP="00112C2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B6B59B6" w14:textId="77777777" w:rsidR="004B4FC6" w:rsidRPr="00112C25" w:rsidRDefault="00EF6653" w:rsidP="00112C25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B6B59B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базовые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исследовательские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9B8" w14:textId="77777777" w:rsidR="004B4FC6" w:rsidRPr="00112C25" w:rsidRDefault="00EF6653" w:rsidP="00112C2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2B6B59B9" w14:textId="77777777" w:rsidR="004B4FC6" w:rsidRPr="00112C25" w:rsidRDefault="00EF6653" w:rsidP="00112C2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14:paraId="2B6B59BA" w14:textId="77777777" w:rsidR="004B4FC6" w:rsidRPr="00112C25" w:rsidRDefault="00EF6653" w:rsidP="00112C2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B6B59BB" w14:textId="77777777" w:rsidR="004B4FC6" w:rsidRPr="00112C25" w:rsidRDefault="00EF6653" w:rsidP="00112C2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2B6B59BC" w14:textId="77777777" w:rsidR="004B4FC6" w:rsidRPr="00112C25" w:rsidRDefault="00EF6653" w:rsidP="00112C2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2B6B59BD" w14:textId="77777777" w:rsidR="004B4FC6" w:rsidRPr="00112C25" w:rsidRDefault="00EF6653" w:rsidP="00112C25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2B6B59B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работа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информацией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9BF" w14:textId="77777777" w:rsidR="004B4FC6" w:rsidRPr="00112C25" w:rsidRDefault="00EF6653" w:rsidP="00112C2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выбирать источник получения информации;</w:t>
      </w:r>
    </w:p>
    <w:p w14:paraId="2B6B59C0" w14:textId="77777777" w:rsidR="004B4FC6" w:rsidRPr="00112C25" w:rsidRDefault="00EF6653" w:rsidP="00112C2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B6B59C1" w14:textId="77777777" w:rsidR="004B4FC6" w:rsidRPr="00112C25" w:rsidRDefault="00EF6653" w:rsidP="00112C2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B6B59C2" w14:textId="77777777" w:rsidR="004B4FC6" w:rsidRPr="00112C25" w:rsidRDefault="00EF6653" w:rsidP="00112C2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2B6B59C3" w14:textId="77777777" w:rsidR="004B4FC6" w:rsidRPr="00112C25" w:rsidRDefault="00EF6653" w:rsidP="00112C2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2B6B59C4" w14:textId="77777777" w:rsidR="004B4FC6" w:rsidRPr="00112C25" w:rsidRDefault="00EF6653" w:rsidP="00112C25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2B6B59C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2B6B59C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общение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9C7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B6B59C8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2B6B59C9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2B6B59CA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14:paraId="2B6B59CB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2B6B59CC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2B6B59CD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готовить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небольшие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публичные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выступления</w:t>
      </w:r>
      <w:proofErr w:type="spellEnd"/>
      <w:r w:rsidRPr="00112C25">
        <w:rPr>
          <w:rFonts w:cstheme="minorHAnsi"/>
          <w:color w:val="000000"/>
          <w:sz w:val="24"/>
          <w:szCs w:val="24"/>
        </w:rPr>
        <w:t>;</w:t>
      </w:r>
    </w:p>
    <w:p w14:paraId="2B6B59CE" w14:textId="77777777" w:rsidR="004B4FC6" w:rsidRPr="00112C25" w:rsidRDefault="00EF6653" w:rsidP="00112C25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14:paraId="2B6B59C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lastRenderedPageBreak/>
        <w:t xml:space="preserve">2)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совместная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деятельность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9D0" w14:textId="77777777" w:rsidR="004B4FC6" w:rsidRPr="00112C25" w:rsidRDefault="00EF6653" w:rsidP="00112C2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B6B59D1" w14:textId="77777777" w:rsidR="004B4FC6" w:rsidRPr="00112C25" w:rsidRDefault="00EF6653" w:rsidP="00112C2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B6B59D2" w14:textId="77777777" w:rsidR="004B4FC6" w:rsidRPr="00112C25" w:rsidRDefault="00EF6653" w:rsidP="00112C2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14:paraId="2B6B59D3" w14:textId="77777777" w:rsidR="004B4FC6" w:rsidRPr="00112C25" w:rsidRDefault="00EF6653" w:rsidP="00112C2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14:paraId="2B6B59D4" w14:textId="77777777" w:rsidR="004B4FC6" w:rsidRPr="00112C25" w:rsidRDefault="00EF6653" w:rsidP="00112C2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оценивать свой вклад в общий результат;</w:t>
      </w:r>
    </w:p>
    <w:p w14:paraId="2B6B59D5" w14:textId="77777777" w:rsidR="004B4FC6" w:rsidRPr="00112C25" w:rsidRDefault="00EF6653" w:rsidP="00112C25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14:paraId="2B6B59D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2B6B59D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самоорганизация</w:t>
      </w:r>
      <w:proofErr w:type="spellEnd"/>
      <w:r w:rsidRPr="00112C25">
        <w:rPr>
          <w:rFonts w:cstheme="minorHAnsi"/>
          <w:color w:val="000000"/>
          <w:sz w:val="24"/>
          <w:szCs w:val="24"/>
        </w:rPr>
        <w:t>:</w:t>
      </w:r>
    </w:p>
    <w:p w14:paraId="2B6B59D8" w14:textId="77777777" w:rsidR="004B4FC6" w:rsidRPr="00112C25" w:rsidRDefault="00EF6653" w:rsidP="00112C2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2B6B59D9" w14:textId="77777777" w:rsidR="004B4FC6" w:rsidRPr="00112C25" w:rsidRDefault="00EF6653" w:rsidP="00112C25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выстраивать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последовательность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выбранных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действий</w:t>
      </w:r>
      <w:proofErr w:type="spellEnd"/>
      <w:r w:rsidRPr="00112C25">
        <w:rPr>
          <w:rFonts w:cstheme="minorHAnsi"/>
          <w:color w:val="000000"/>
          <w:sz w:val="24"/>
          <w:szCs w:val="24"/>
        </w:rPr>
        <w:t>;</w:t>
      </w:r>
    </w:p>
    <w:p w14:paraId="2B6B59DA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color w:val="000000"/>
          <w:sz w:val="24"/>
          <w:szCs w:val="24"/>
        </w:rPr>
        <w:t>2) самоконтроль:</w:t>
      </w:r>
    </w:p>
    <w:p w14:paraId="2B6B59DB" w14:textId="77777777" w:rsidR="004B4FC6" w:rsidRPr="00112C25" w:rsidRDefault="00EF6653" w:rsidP="00112C2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14:paraId="2B6B59DC" w14:textId="77777777" w:rsidR="004B4FC6" w:rsidRPr="00112C25" w:rsidRDefault="00EF6653" w:rsidP="00112C25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2B6B59D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proofErr w:type="spellStart"/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>Предметные</w:t>
      </w:r>
      <w:proofErr w:type="spellEnd"/>
    </w:p>
    <w:p w14:paraId="2B6B59DE" w14:textId="77777777" w:rsidR="004B4FC6" w:rsidRPr="00112C25" w:rsidRDefault="00EF6653" w:rsidP="00112C2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14:paraId="2B6B59DF" w14:textId="77777777" w:rsidR="004B4FC6" w:rsidRPr="00112C25" w:rsidRDefault="00EF6653" w:rsidP="00112C2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сформированность первоначальных представлений о материалах и их свойствах, о конструировании, моделировании;</w:t>
      </w:r>
    </w:p>
    <w:p w14:paraId="2B6B59E0" w14:textId="77777777" w:rsidR="004B4FC6" w:rsidRPr="00112C25" w:rsidRDefault="00EF6653" w:rsidP="00112C2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овладение технологическими приемами ручной обработки материалов;</w:t>
      </w:r>
    </w:p>
    <w:p w14:paraId="2B6B59E1" w14:textId="77777777" w:rsidR="004B4FC6" w:rsidRPr="00112C25" w:rsidRDefault="00EF6653" w:rsidP="00112C2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14:paraId="2B6B59E2" w14:textId="77777777" w:rsidR="004B4FC6" w:rsidRPr="00112C25" w:rsidRDefault="00EF6653" w:rsidP="00112C25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сформированность умения безопасного пользования необходимыми инструментами в предметно-преобразующей деятельности.</w:t>
      </w:r>
    </w:p>
    <w:p w14:paraId="2B6B59E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1-Й КЛАСС</w:t>
      </w:r>
    </w:p>
    <w:p w14:paraId="2B6B59E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1. Общекультурные и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общетрудовые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компетенции.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Основы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культуры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труда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самообслуживание</w:t>
      </w:r>
      <w:proofErr w:type="spellEnd"/>
    </w:p>
    <w:p w14:paraId="2B6B59E5" w14:textId="77777777" w:rsidR="004B4FC6" w:rsidRPr="00112C25" w:rsidRDefault="00EF6653" w:rsidP="00112C2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способность воспринимать предметы материальной культуры как продукт творческой предметно преобразующей деятельности человека;</w:t>
      </w:r>
    </w:p>
    <w:p w14:paraId="2B6B59E6" w14:textId="77777777" w:rsidR="004B4FC6" w:rsidRPr="00112C25" w:rsidRDefault="00EF6653" w:rsidP="00112C2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называть профессии своих родителей;</w:t>
      </w:r>
    </w:p>
    <w:p w14:paraId="2B6B59E7" w14:textId="77777777" w:rsidR="004B4FC6" w:rsidRPr="00112C25" w:rsidRDefault="00EF6653" w:rsidP="00112C2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организовывать свое рабочее место в зависимости от вида работы;</w:t>
      </w:r>
    </w:p>
    <w:p w14:paraId="2B6B59E8" w14:textId="77777777" w:rsidR="004B4FC6" w:rsidRPr="00112C25" w:rsidRDefault="00EF6653" w:rsidP="00112C2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соблюдение гигиенических норм при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пользовании инструментами;</w:t>
      </w:r>
    </w:p>
    <w:p w14:paraId="2B6B59E9" w14:textId="77777777" w:rsidR="004B4FC6" w:rsidRPr="00112C25" w:rsidRDefault="00EF6653" w:rsidP="00112C2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отбирать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необходимые материалы и инструменты в зависимости от вида работы;</w:t>
      </w:r>
    </w:p>
    <w:p w14:paraId="2B6B59EA" w14:textId="77777777" w:rsidR="004B4FC6" w:rsidRPr="00112C25" w:rsidRDefault="00EF6653" w:rsidP="00112C2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уважительное отношение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 труду других людей;</w:t>
      </w:r>
    </w:p>
    <w:p w14:paraId="2B6B59EB" w14:textId="77777777" w:rsidR="004B4FC6" w:rsidRPr="00112C25" w:rsidRDefault="00EF6653" w:rsidP="00112C25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знание некоторых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профессий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людей своего региона.</w:t>
      </w:r>
    </w:p>
    <w:p w14:paraId="2B6B59E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Технология ручной обработки материалов. Элементы графической грамоты</w:t>
      </w:r>
    </w:p>
    <w:p w14:paraId="2B6B59ED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знание общих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названий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изученных видов материалов (природные, бумага, тонкий картон, ткань, клейстер, клей) и их свойств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(цвет, фактура, толщина и др.);</w:t>
      </w:r>
    </w:p>
    <w:p w14:paraId="2B6B59EE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знание технологических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приемов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ручной обработки материалов, использовавшихся на уроках;</w:t>
      </w:r>
    </w:p>
    <w:p w14:paraId="2B6B59EF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выполнять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 зависимости от свойств освоенных материалов технологические приемы их ручной обработки;</w:t>
      </w:r>
    </w:p>
    <w:p w14:paraId="2B6B59F0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последовательности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изготовления несложных изделий: разметка, резание, сборка, отделка;</w:t>
      </w:r>
    </w:p>
    <w:p w14:paraId="2B6B59F1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знание способов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разметки на глаз, по шаблону;</w:t>
      </w:r>
    </w:p>
    <w:p w14:paraId="2B6B59F2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определять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последовательность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реализации предложенного учителем замысла;</w:t>
      </w:r>
    </w:p>
    <w:p w14:paraId="2B6B59F3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комбинировать художественные технологии в одном изделии;</w:t>
      </w:r>
    </w:p>
    <w:p w14:paraId="2B6B59F4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изготавливать простейшие плоскостные и объемные изделия по рисункам, схемам;</w:t>
      </w:r>
    </w:p>
    <w:p w14:paraId="2B6B59F5" w14:textId="77777777" w:rsidR="004B4FC6" w:rsidRPr="00112C25" w:rsidRDefault="00EF6653" w:rsidP="00112C25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выполнять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практические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работы с помощью учителя и самоконтроль с опорой на инструкционную карту, образец, используя шаблон.</w:t>
      </w:r>
    </w:p>
    <w:p w14:paraId="2B6B59F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</w:rPr>
        <w:t>3. Конструирование и моделирование</w:t>
      </w:r>
    </w:p>
    <w:p w14:paraId="2B6B59F7" w14:textId="77777777" w:rsidR="004B4FC6" w:rsidRPr="00112C25" w:rsidRDefault="00EF6653" w:rsidP="00112C25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выделять детали конструкции, называть их форму и способ соединения;</w:t>
      </w:r>
    </w:p>
    <w:p w14:paraId="2B6B59F8" w14:textId="77777777" w:rsidR="004B4FC6" w:rsidRPr="00112C25" w:rsidRDefault="00EF6653" w:rsidP="00112C25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умение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изменять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вид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конструкции</w:t>
      </w:r>
      <w:proofErr w:type="spellEnd"/>
      <w:r w:rsidRPr="00112C25">
        <w:rPr>
          <w:rFonts w:cstheme="minorHAnsi"/>
          <w:color w:val="000000"/>
          <w:sz w:val="24"/>
          <w:szCs w:val="24"/>
        </w:rPr>
        <w:t>;</w:t>
      </w:r>
    </w:p>
    <w:p w14:paraId="2B6B59F9" w14:textId="77777777" w:rsidR="004B4FC6" w:rsidRPr="00112C25" w:rsidRDefault="00EF6653" w:rsidP="00112C25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анализировать конструкцию изделия по рисунку, схеме;</w:t>
      </w:r>
    </w:p>
    <w:p w14:paraId="2B6B59FA" w14:textId="77777777" w:rsidR="004B4FC6" w:rsidRPr="00112C25" w:rsidRDefault="00EF6653" w:rsidP="00112C25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изготавливать конструкцию по рисунку или заданным условиям;</w:t>
      </w:r>
    </w:p>
    <w:p w14:paraId="2B6B59FB" w14:textId="77777777" w:rsidR="004B4FC6" w:rsidRPr="00112C25" w:rsidRDefault="00EF6653" w:rsidP="00112C25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создавать мысленный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образ конструкции и воплощать образ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 материале.</w:t>
      </w:r>
    </w:p>
    <w:p w14:paraId="2B6B59F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2-Й КЛАСС</w:t>
      </w:r>
    </w:p>
    <w:p w14:paraId="2B6B59F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1. Общекультурные и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общетрудовые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компетенции.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Основы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культуры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труда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самообслуживание</w:t>
      </w:r>
      <w:proofErr w:type="spellEnd"/>
    </w:p>
    <w:p w14:paraId="2B6B59FE" w14:textId="77777777" w:rsidR="004B4FC6" w:rsidRPr="00112C25" w:rsidRDefault="00EF6653" w:rsidP="00112C25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производить самостоятельный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отбор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материалов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инструментов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для работы;</w:t>
      </w:r>
    </w:p>
    <w:p w14:paraId="2B6B59FF" w14:textId="77777777" w:rsidR="004B4FC6" w:rsidRPr="00112C25" w:rsidRDefault="00EF6653" w:rsidP="00112C25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навыки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подготовки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рабочего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места в соответствии с видом деятельности, поддержания порядка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во время работы, уборки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рабочего места;</w:t>
      </w:r>
    </w:p>
    <w:p w14:paraId="2B6B5A00" w14:textId="77777777" w:rsidR="004B4FC6" w:rsidRPr="00112C25" w:rsidRDefault="00EF6653" w:rsidP="00112C25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B6B5A01" w14:textId="77777777" w:rsidR="004B4FC6" w:rsidRPr="00112C25" w:rsidRDefault="00EF6653" w:rsidP="00112C25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способность самостоятельно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выполнять в предложенных ситуациях доступные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задания с опорой на инструкционную карту, соблюдая общие правила поведения;</w:t>
      </w:r>
    </w:p>
    <w:p w14:paraId="2B6B5A02" w14:textId="77777777" w:rsidR="004B4FC6" w:rsidRPr="00112C25" w:rsidRDefault="00EF6653" w:rsidP="00112C25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применять освоенные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знания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практические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умения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(технологические, графические, конструкторские) в гармонии предметов и окружающей среды;</w:t>
      </w:r>
    </w:p>
    <w:p w14:paraId="2B6B5A03" w14:textId="77777777" w:rsidR="004B4FC6" w:rsidRPr="00112C25" w:rsidRDefault="00EF6653" w:rsidP="00112C25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использование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полученных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умений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для работы в домашних условиях;</w:t>
      </w:r>
    </w:p>
    <w:p w14:paraId="2B6B5A04" w14:textId="77777777" w:rsidR="004B4FC6" w:rsidRPr="00112C25" w:rsidRDefault="00EF6653" w:rsidP="00112C25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знание традиционных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народных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промыслов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или ремесел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своего родного края.</w:t>
      </w:r>
    </w:p>
    <w:p w14:paraId="2B6B5A0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Технология ручной обработки материалов. Элементы графической грамоты</w:t>
      </w:r>
    </w:p>
    <w:p w14:paraId="2B6B5A06" w14:textId="77777777" w:rsidR="004B4FC6" w:rsidRPr="00112C25" w:rsidRDefault="00EF6653" w:rsidP="00112C25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чтение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простейших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чертежей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эскизов</w:t>
      </w:r>
      <w:proofErr w:type="spellEnd"/>
      <w:r w:rsidRPr="00112C25">
        <w:rPr>
          <w:rFonts w:cstheme="minorHAnsi"/>
          <w:color w:val="000000"/>
          <w:sz w:val="24"/>
          <w:szCs w:val="24"/>
        </w:rPr>
        <w:t>);</w:t>
      </w:r>
    </w:p>
    <w:p w14:paraId="2B6B5A07" w14:textId="77777777" w:rsidR="004B4FC6" w:rsidRPr="00112C25" w:rsidRDefault="00EF6653" w:rsidP="00112C25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экономной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разметки с помощью чертежных инструментов с опорой на простейший чертеж (эскиз);</w:t>
      </w:r>
    </w:p>
    <w:p w14:paraId="2B6B5A08" w14:textId="77777777" w:rsidR="004B4FC6" w:rsidRPr="00112C25" w:rsidRDefault="00EF6653" w:rsidP="00112C25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оформление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изделия, соединение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деталей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прямой строчкой и ее вариантами;</w:t>
      </w:r>
    </w:p>
    <w:p w14:paraId="2B6B5A09" w14:textId="77777777" w:rsidR="004B4FC6" w:rsidRPr="00112C25" w:rsidRDefault="00EF6653" w:rsidP="00112C25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решение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несложных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конструкторско-технологических задач;</w:t>
      </w:r>
    </w:p>
    <w:p w14:paraId="2B6B5A0A" w14:textId="77777777" w:rsidR="004B4FC6" w:rsidRPr="00112C25" w:rsidRDefault="00EF6653" w:rsidP="00112C25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 доступных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практических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(технологических)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заданий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 опорой на образец и инструкционную карту;</w:t>
      </w:r>
    </w:p>
    <w:p w14:paraId="2B6B5A0B" w14:textId="77777777" w:rsidR="004B4FC6" w:rsidRPr="00112C25" w:rsidRDefault="00EF6653" w:rsidP="00112C25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изготовление изделия по простейшим чертежам;</w:t>
      </w:r>
    </w:p>
    <w:p w14:paraId="2B6B5A0C" w14:textId="77777777" w:rsidR="004B4FC6" w:rsidRPr="00112C25" w:rsidRDefault="00EF6653" w:rsidP="00112C25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проектирование последовательности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реализации собственного замысла.</w:t>
      </w:r>
    </w:p>
    <w:p w14:paraId="2B6B5A0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</w:rPr>
        <w:t xml:space="preserve">3.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Конструирование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и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моделирование</w:t>
      </w:r>
      <w:proofErr w:type="spellEnd"/>
    </w:p>
    <w:p w14:paraId="2B6B5A0E" w14:textId="77777777" w:rsidR="004B4FC6" w:rsidRPr="00112C25" w:rsidRDefault="00EF6653" w:rsidP="00112C25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различать неподвижный и подвижный способы соединения деталей;</w:t>
      </w:r>
    </w:p>
    <w:p w14:paraId="2B6B5A0F" w14:textId="77777777" w:rsidR="004B4FC6" w:rsidRPr="00112C25" w:rsidRDefault="00EF6653" w:rsidP="00112C25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отличать макет от модели;</w:t>
      </w:r>
    </w:p>
    <w:p w14:paraId="2B6B5A10" w14:textId="77777777" w:rsidR="004B4FC6" w:rsidRPr="00112C25" w:rsidRDefault="00EF6653" w:rsidP="00112C25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конструирование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моделирование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изделия из различных материалов по модели, простейшему чертежу или эскизу;</w:t>
      </w:r>
    </w:p>
    <w:p w14:paraId="2B6B5A11" w14:textId="77777777" w:rsidR="004B4FC6" w:rsidRPr="00112C25" w:rsidRDefault="00EF6653" w:rsidP="00112C25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определение способов соединения деталей и выполнение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подвижного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неподвижного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соединения известными способами;</w:t>
      </w:r>
    </w:p>
    <w:p w14:paraId="2B6B5A12" w14:textId="77777777" w:rsidR="004B4FC6" w:rsidRPr="00112C25" w:rsidRDefault="00EF6653" w:rsidP="00112C25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решение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простейших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задач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конструктивного характера по изменению способа соединения деталей;</w:t>
      </w:r>
    </w:p>
    <w:p w14:paraId="2B6B5A13" w14:textId="77777777" w:rsidR="004B4FC6" w:rsidRPr="00112C25" w:rsidRDefault="00EF6653" w:rsidP="00112C25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способность создавать мысленный образ конструкции и самостоятельно воплощать его в материале.</w:t>
      </w:r>
    </w:p>
    <w:p w14:paraId="2B6B5A14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4. Использование информационных технологий (практика работы на компьютере)</w:t>
      </w:r>
    </w:p>
    <w:p w14:paraId="2B6B5A15" w14:textId="77777777" w:rsidR="004B4FC6" w:rsidRPr="00112C25" w:rsidRDefault="00EF6653" w:rsidP="00112C25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определение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назначения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персонального компьютера, его возможности в учебном процессе;</w:t>
      </w:r>
    </w:p>
    <w:p w14:paraId="2B6B5A16" w14:textId="77777777" w:rsidR="004B4FC6" w:rsidRPr="00112C25" w:rsidRDefault="00EF6653" w:rsidP="00112C25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наблюдение информационных объектов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различной природы (текст, графика), которые демонстрирует взрослый;</w:t>
      </w:r>
    </w:p>
    <w:p w14:paraId="2B6B5A17" w14:textId="77777777" w:rsidR="004B4FC6" w:rsidRPr="00112C25" w:rsidRDefault="00EF6653" w:rsidP="00112C25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способность объяснить значение компьютера в жизни человека, в собственной жизни;</w:t>
      </w:r>
    </w:p>
    <w:p w14:paraId="2B6B5A18" w14:textId="77777777" w:rsidR="004B4FC6" w:rsidRPr="00112C25" w:rsidRDefault="00EF6653" w:rsidP="00112C25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понимание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умение объяснять смысл слова «информация»;</w:t>
      </w:r>
    </w:p>
    <w:p w14:paraId="2B6B5A19" w14:textId="77777777" w:rsidR="004B4FC6" w:rsidRPr="00112C25" w:rsidRDefault="00EF6653" w:rsidP="00112C25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с помощью взрослого выходить на учебный сайт по предмету «Технология»;</w:t>
      </w:r>
    </w:p>
    <w:p w14:paraId="2B6B5A1A" w14:textId="77777777" w:rsidR="004B4FC6" w:rsidRPr="00112C25" w:rsidRDefault="00EF6653" w:rsidP="00112C25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бережное отношение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 техническим устройствам;</w:t>
      </w:r>
    </w:p>
    <w:p w14:paraId="2B6B5A1B" w14:textId="77777777" w:rsidR="004B4FC6" w:rsidRPr="00112C25" w:rsidRDefault="00EF6653" w:rsidP="00112C25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соблюдение режима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правил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работы на компьютере.</w:t>
      </w:r>
    </w:p>
    <w:p w14:paraId="2B6B5A1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3-Й КЛАСС</w:t>
      </w:r>
    </w:p>
    <w:p w14:paraId="2B6B5A1D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1. Общекультурные и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общетрудовые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компетенции.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Основы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культуры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труда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самообслуживание</w:t>
      </w:r>
      <w:proofErr w:type="spellEnd"/>
    </w:p>
    <w:p w14:paraId="2B6B5A1E" w14:textId="77777777" w:rsidR="004B4FC6" w:rsidRPr="00112C25" w:rsidRDefault="00EF6653" w:rsidP="00112C25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знание и способность назвать по характерным особенностям образцов или по описанию изученные и распространенные в крае ремесла;</w:t>
      </w:r>
    </w:p>
    <w:p w14:paraId="2B6B5A1F" w14:textId="77777777" w:rsidR="004B4FC6" w:rsidRPr="00112C25" w:rsidRDefault="00EF6653" w:rsidP="00112C25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соблюдение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правил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безопасного пользования домашними электроприборами (светильниками, звонками, теле- и радиоаппаратурой);</w:t>
      </w:r>
    </w:p>
    <w:p w14:paraId="2B6B5A20" w14:textId="77777777" w:rsidR="004B4FC6" w:rsidRPr="00112C25" w:rsidRDefault="00EF6653" w:rsidP="00112C25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называть характерные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особенности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изученных видов декоративно-прикладного искусства,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профессии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мастеров прикладного искусства (в рамках изученного);</w:t>
      </w:r>
    </w:p>
    <w:p w14:paraId="2B6B5A21" w14:textId="77777777" w:rsidR="004B4FC6" w:rsidRPr="00112C25" w:rsidRDefault="00EF6653" w:rsidP="00112C25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понимание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особенностей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проектной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Pr="00112C25">
        <w:rPr>
          <w:rFonts w:cstheme="minorHAnsi"/>
          <w:color w:val="000000"/>
          <w:sz w:val="24"/>
          <w:szCs w:val="24"/>
        </w:rPr>
        <w:t>;</w:t>
      </w:r>
    </w:p>
    <w:p w14:paraId="2B6B5A22" w14:textId="77777777" w:rsidR="004B4FC6" w:rsidRPr="00112C25" w:rsidRDefault="00EF6653" w:rsidP="00112C25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осуществление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под руководством учителя коллективной проектной деятельности: разработка замысла, поиск путей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его реализации, воплощение его в продукте, организация защиты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проекта.</w:t>
      </w:r>
    </w:p>
    <w:p w14:paraId="2B6B5A2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Технология ручной обработки материалов. Элементы графической грамоты</w:t>
      </w:r>
    </w:p>
    <w:p w14:paraId="2B6B5A24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узнавание и умение назвать освоенные и новые материалы, их свойства, происхождение, применение в жизни;</w:t>
      </w:r>
    </w:p>
    <w:p w14:paraId="2B6B5A25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подбор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материалов по их свойствам в соответствии с поставленной задачей;</w:t>
      </w:r>
    </w:p>
    <w:p w14:paraId="2B6B5A26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способность называть новые технологические приемы ручной обработки материалов, использовавшиеся в этом году;</w:t>
      </w:r>
    </w:p>
    <w:p w14:paraId="2B6B5A27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экономное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расходование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используемых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материалов</w:t>
      </w:r>
      <w:proofErr w:type="spellEnd"/>
      <w:r w:rsidRPr="00112C25">
        <w:rPr>
          <w:rFonts w:cstheme="minorHAnsi"/>
          <w:color w:val="000000"/>
          <w:sz w:val="24"/>
          <w:szCs w:val="24"/>
        </w:rPr>
        <w:t>;</w:t>
      </w:r>
    </w:p>
    <w:p w14:paraId="2B6B5A28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применение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приемов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рациональной и безопасной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работы с инструментами: чертежными (линейка, угольник, циркуль),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режущими (ножницы), колющими (игла);</w:t>
      </w:r>
    </w:p>
    <w:p w14:paraId="2B6B5A29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изготовление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плоскостных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объемных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изделий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 простейшим чертежам, эскизам, схемам, рисункам;</w:t>
      </w:r>
    </w:p>
    <w:p w14:paraId="2B6B5A2A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определение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последовательности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реализации собственного замысла;</w:t>
      </w:r>
    </w:p>
    <w:p w14:paraId="2B6B5A2B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определение свойств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наиболее распространенных искусственных и синтетических материалов (бумага, металлы, ткани);</w:t>
      </w:r>
    </w:p>
    <w:p w14:paraId="2B6B5A2C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определение последовательности чтения и выполнения разметки разверток с помощью контрольно-измерительных инструментов;</w:t>
      </w:r>
    </w:p>
    <w:p w14:paraId="2B6B5A2D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знание правил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безопасной работы канцелярским ножом;</w:t>
      </w:r>
    </w:p>
    <w:p w14:paraId="2B6B5A2E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читать простейший чертеж (эскиз) разверток;</w:t>
      </w:r>
    </w:p>
    <w:p w14:paraId="2B6B5A2F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разметки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разверток с помощью чертежных инструментов;</w:t>
      </w:r>
    </w:p>
    <w:p w14:paraId="2B6B5A30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подбор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обоснование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наиболее рациональных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технологических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приемов изготовления изделий;</w:t>
      </w:r>
    </w:p>
    <w:p w14:paraId="2B6B5A31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lastRenderedPageBreak/>
        <w:t>выполнение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рицовки</w:t>
      </w:r>
      <w:proofErr w:type="spellEnd"/>
      <w:r w:rsidRPr="00112C25">
        <w:rPr>
          <w:rFonts w:cstheme="minorHAnsi"/>
          <w:color w:val="000000"/>
          <w:sz w:val="24"/>
          <w:szCs w:val="24"/>
        </w:rPr>
        <w:t>;</w:t>
      </w:r>
    </w:p>
    <w:p w14:paraId="2B6B5A32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оформление изделия и соединение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деталей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косой строчкой и ее вариантами;</w:t>
      </w:r>
    </w:p>
    <w:p w14:paraId="2B6B5A33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поиск и использование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дополнительной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 различных источников (в том числе из сети Интернет);</w:t>
      </w:r>
    </w:p>
    <w:p w14:paraId="2B6B5A34" w14:textId="77777777" w:rsidR="004B4FC6" w:rsidRPr="00112C25" w:rsidRDefault="00EF6653" w:rsidP="00112C25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решение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доступных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технологических</w:t>
      </w:r>
      <w:proofErr w:type="spellEnd"/>
      <w:r w:rsidRPr="00112C25">
        <w:rPr>
          <w:rFonts w:cstheme="minorHAnsi"/>
          <w:color w:val="000000"/>
          <w:sz w:val="24"/>
          <w:szCs w:val="24"/>
        </w:rPr>
        <w:t> 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задач</w:t>
      </w:r>
      <w:proofErr w:type="spellEnd"/>
      <w:r w:rsidRPr="00112C25">
        <w:rPr>
          <w:rFonts w:cstheme="minorHAnsi"/>
          <w:color w:val="000000"/>
          <w:sz w:val="24"/>
          <w:szCs w:val="24"/>
        </w:rPr>
        <w:t>.</w:t>
      </w:r>
    </w:p>
    <w:p w14:paraId="2B6B5A35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</w:rPr>
        <w:t>3. Конструирование и моделирование</w:t>
      </w:r>
    </w:p>
    <w:p w14:paraId="2B6B5A36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выделение деталей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изделия, умение называть их форму, взаимное расположение, виды и способы соединения деталей;</w:t>
      </w:r>
    </w:p>
    <w:p w14:paraId="2B6B5A37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изменение способов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соединения деталей конструкции;</w:t>
      </w:r>
    </w:p>
    <w:p w14:paraId="2B6B5A38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изменение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вида конструкции с целью придания ей новых свойств;</w:t>
      </w:r>
    </w:p>
    <w:p w14:paraId="2B6B5A39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анализ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конструкции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изделия по рисунку, чертежу, эскизу;</w:t>
      </w:r>
    </w:p>
    <w:p w14:paraId="2B6B5A3A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разметка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развертки заданной конструкции по рисунку, чертежу;</w:t>
      </w:r>
    </w:p>
    <w:p w14:paraId="2B6B5A3B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изготовление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заданной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конструкции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 рисунку, чертежу;</w:t>
      </w:r>
    </w:p>
    <w:p w14:paraId="2B6B5A3C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применение простейших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способов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достижения прочности конструкций;</w:t>
      </w:r>
    </w:p>
    <w:p w14:paraId="2B6B5A3D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соотнести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объемную конструкцию из правильных геометрических тел с изображением развертки;</w:t>
      </w:r>
    </w:p>
    <w:p w14:paraId="2B6B5A3E" w14:textId="77777777" w:rsidR="004B4FC6" w:rsidRPr="00112C25" w:rsidRDefault="00EF6653" w:rsidP="00112C25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создание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мысленного образа конструкции с целью решения определенной конструкторской задачи и воплощение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его в материале с помощью учителя.</w:t>
      </w:r>
    </w:p>
    <w:p w14:paraId="2B6B5A3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4. Использование информационных технологий (практика работы на компьютере)</w:t>
      </w:r>
    </w:p>
    <w:p w14:paraId="2B6B5A40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включать и выключать компьютер;</w:t>
      </w:r>
    </w:p>
    <w:p w14:paraId="2B6B5A41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пользоваться клавиатурой, компьютерной мышью (в рамках необходимого для выполнения предъявляемого задания);</w:t>
      </w:r>
    </w:p>
    <w:p w14:paraId="2B6B5A42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простейших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операций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 готовыми файлами и папками (открывать, читать);</w:t>
      </w:r>
    </w:p>
    <w:p w14:paraId="2B6B5A43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работать с ЦОР (цифровыми образовательными ресурсами), готовыми материалами на электронных носителях (</w:t>
      </w:r>
      <w:r w:rsidRPr="00112C25">
        <w:rPr>
          <w:rFonts w:cstheme="minorHAnsi"/>
          <w:color w:val="000000"/>
          <w:sz w:val="24"/>
          <w:szCs w:val="24"/>
        </w:rPr>
        <w:t>CD</w:t>
      </w:r>
      <w:r w:rsidRPr="00112C25">
        <w:rPr>
          <w:rFonts w:cstheme="minorHAnsi"/>
          <w:color w:val="000000"/>
          <w:sz w:val="24"/>
          <w:szCs w:val="24"/>
          <w:lang w:val="ru-RU"/>
        </w:rPr>
        <w:t>): активировать диск, читать информацию, выполнять предложенные задания;</w:t>
      </w:r>
    </w:p>
    <w:p w14:paraId="2B6B5A44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использовать по назначению основные устройства компьютера;</w:t>
      </w:r>
    </w:p>
    <w:p w14:paraId="2B6B5A45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понимание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информации в различных формах;</w:t>
      </w:r>
    </w:p>
    <w:p w14:paraId="2B6B5A46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перевести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информацию из одного вида (текст и графика) в другой;</w:t>
      </w:r>
    </w:p>
    <w:p w14:paraId="2B6B5A47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создавать простейшие информационные объекты;</w:t>
      </w:r>
    </w:p>
    <w:p w14:paraId="2B6B5A48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пользоваться возможностями сети Интернет по поиску информации;</w:t>
      </w:r>
    </w:p>
    <w:p w14:paraId="2B6B5A49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написать и отправить электронное письмо;</w:t>
      </w:r>
    </w:p>
    <w:p w14:paraId="2B6B5A4A" w14:textId="77777777" w:rsidR="004B4FC6" w:rsidRPr="00112C25" w:rsidRDefault="00EF6653" w:rsidP="00112C25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соблюдение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режима и правил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работы на компьютере.</w:t>
      </w:r>
    </w:p>
    <w:p w14:paraId="2B6B5A4B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4-Й КЛАСС</w:t>
      </w:r>
    </w:p>
    <w:p w14:paraId="2B6B5A4C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1. Общекультурные и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общетрудовые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компетенции.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Основы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культуры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труда</w:t>
      </w:r>
      <w:proofErr w:type="spellEnd"/>
      <w:r w:rsidRPr="00112C25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112C25">
        <w:rPr>
          <w:rFonts w:cstheme="minorHAnsi"/>
          <w:b/>
          <w:bCs/>
          <w:color w:val="000000"/>
          <w:sz w:val="24"/>
          <w:szCs w:val="24"/>
        </w:rPr>
        <w:t>самообслуживание</w:t>
      </w:r>
      <w:proofErr w:type="spellEnd"/>
    </w:p>
    <w:p w14:paraId="2B6B5A4D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организовывать и выполнять свою художественно-практическую деятельность в соответствии с собственным замыслом;</w:t>
      </w:r>
    </w:p>
    <w:p w14:paraId="2B6B5A4E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использование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знаний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умений, приобретенных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 ходе изучения технологии, изобразительного искусства и других учебных предметов, в собственной творческой деятельности;</w:t>
      </w:r>
    </w:p>
    <w:p w14:paraId="2B6B5A4F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бережное отношение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 природе и способность защищать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природу и материальный мир;</w:t>
      </w:r>
    </w:p>
    <w:p w14:paraId="2B6B5A50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безопасно пользоваться бытовыми приборами (розетками, электрочайником, компьютером);</w:t>
      </w:r>
    </w:p>
    <w:p w14:paraId="2B6B5A51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простого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ремонта одежды (пришивать пуговицы, сшивать разрывы по шву);</w:t>
      </w:r>
    </w:p>
    <w:p w14:paraId="2B6B5A52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уважительное отношение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 труду людей;</w:t>
      </w:r>
    </w:p>
    <w:p w14:paraId="2B6B5A53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lastRenderedPageBreak/>
        <w:t>понимание и уважение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культурно-исторической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ценности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традиций, отраженных в предметном мире;</w:t>
      </w:r>
    </w:p>
    <w:p w14:paraId="2B6B5A54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понимание особенностей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групповой проектной деятельности;</w:t>
      </w:r>
    </w:p>
    <w:p w14:paraId="2B6B5A55" w14:textId="77777777" w:rsidR="004B4FC6" w:rsidRPr="00112C25" w:rsidRDefault="00EF6653" w:rsidP="00112C25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осуществление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под руководством учителя элементарной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проектной деятельности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 малых группах.</w:t>
      </w:r>
    </w:p>
    <w:p w14:paraId="2B6B5A56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2. Технология ручной обработки материалов. Основы графической грамоты</w:t>
      </w:r>
    </w:p>
    <w:p w14:paraId="2B6B5A57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чтение простейших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чертежей (эскизов) разверток;</w:t>
      </w:r>
    </w:p>
    <w:p w14:paraId="2B6B5A58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разметки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разверток с помощью чертежных инструментов;</w:t>
      </w:r>
    </w:p>
    <w:p w14:paraId="2B6B5A59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владение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приемами безопасной работы ручными инструментами: чертежными, режущими, колющими (игла, крючок, спицы);</w:t>
      </w:r>
    </w:p>
    <w:p w14:paraId="2B6B5A5A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работать с простейшей технической документацией;</w:t>
      </w:r>
    </w:p>
    <w:p w14:paraId="2B6B5A5B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подбор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обоснование наиболее рациональных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технологических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приемов изготовления изделий;</w:t>
      </w:r>
    </w:p>
    <w:p w14:paraId="2B6B5A5C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12C25">
        <w:rPr>
          <w:rFonts w:cstheme="minorHAnsi"/>
          <w:color w:val="000000"/>
          <w:sz w:val="24"/>
          <w:szCs w:val="24"/>
        </w:rPr>
        <w:t>выполнение</w:t>
      </w:r>
      <w:proofErr w:type="spellEnd"/>
      <w:r w:rsidRPr="00112C2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12C25">
        <w:rPr>
          <w:rFonts w:cstheme="minorHAnsi"/>
          <w:color w:val="000000"/>
          <w:sz w:val="24"/>
          <w:szCs w:val="24"/>
        </w:rPr>
        <w:t>рицовки</w:t>
      </w:r>
      <w:proofErr w:type="spellEnd"/>
      <w:r w:rsidRPr="00112C25">
        <w:rPr>
          <w:rFonts w:cstheme="minorHAnsi"/>
          <w:color w:val="000000"/>
          <w:sz w:val="24"/>
          <w:szCs w:val="24"/>
        </w:rPr>
        <w:t>;</w:t>
      </w:r>
    </w:p>
    <w:p w14:paraId="2B6B5A5D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поиск и использование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дополнительной информации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из различных источников (в том числе из сети Интернет);</w:t>
      </w:r>
    </w:p>
    <w:p w14:paraId="2B6B5A5E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выполнение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символических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действий моделирования и преобразования модели;</w:t>
      </w:r>
    </w:p>
    <w:p w14:paraId="2B6B5A5F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прогнозировать конечный практический результат;</w:t>
      </w:r>
    </w:p>
    <w:p w14:paraId="2B6B5A60" w14:textId="77777777" w:rsidR="004B4FC6" w:rsidRPr="00112C25" w:rsidRDefault="00EF6653" w:rsidP="00112C25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способность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проявлять творческую инициативу на основе соблюдения технологии ручной обработки материалов.</w:t>
      </w:r>
    </w:p>
    <w:p w14:paraId="2B6B5A61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112C25">
        <w:rPr>
          <w:rFonts w:cstheme="minorHAnsi"/>
          <w:b/>
          <w:bCs/>
          <w:color w:val="000000"/>
          <w:sz w:val="24"/>
          <w:szCs w:val="24"/>
        </w:rPr>
        <w:t>3. Конструирование и моделирование</w:t>
      </w:r>
    </w:p>
    <w:p w14:paraId="2B6B5A62" w14:textId="77777777" w:rsidR="004B4FC6" w:rsidRPr="00112C25" w:rsidRDefault="00EF6653" w:rsidP="00112C25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конструировать и моделировать изделия из разных материалов по заданным декоративно-художественным условиям;</w:t>
      </w:r>
    </w:p>
    <w:p w14:paraId="2B6B5A63" w14:textId="77777777" w:rsidR="004B4FC6" w:rsidRPr="00112C25" w:rsidRDefault="00EF6653" w:rsidP="00112C25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изменять конструкцию изделия по заданным условиям;</w:t>
      </w:r>
    </w:p>
    <w:p w14:paraId="2B6B5A64" w14:textId="77777777" w:rsidR="004B4FC6" w:rsidRPr="00112C25" w:rsidRDefault="00EF6653" w:rsidP="00112C25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осуществлять выбор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способов соединения и соединительных материалов в зависимости от требований конструкции;</w:t>
      </w:r>
    </w:p>
    <w:p w14:paraId="2B6B5A65" w14:textId="77777777" w:rsidR="004B4FC6" w:rsidRPr="00112C25" w:rsidRDefault="00EF6653" w:rsidP="00112C25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соотносить объемную конструкцию из правильных геометрических тел с изображением ее развертки;</w:t>
      </w:r>
    </w:p>
    <w:p w14:paraId="2B6B5A66" w14:textId="77777777" w:rsidR="004B4FC6" w:rsidRPr="00112C25" w:rsidRDefault="00EF6653" w:rsidP="00112C25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создание мысленного образа конструкции и самостоятельное воплощение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его в материале.</w:t>
      </w:r>
    </w:p>
    <w:p w14:paraId="2B6B5A67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b/>
          <w:bCs/>
          <w:color w:val="000000"/>
          <w:sz w:val="24"/>
          <w:szCs w:val="24"/>
          <w:lang w:val="ru-RU"/>
        </w:rPr>
        <w:t>4. Использование компьютерных технологий (практика работы на компьютере)</w:t>
      </w:r>
    </w:p>
    <w:p w14:paraId="2B6B5A68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создание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небольших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текстов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и печатных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публикаций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с использованием изображений на экране компьютера;</w:t>
      </w:r>
    </w:p>
    <w:p w14:paraId="2B6B5A69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оформление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текста (выбор шрифта, его размера и цвета, выравнивание абзаца);</w:t>
      </w:r>
    </w:p>
    <w:p w14:paraId="2B6B5A6A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работать с доступной информацией;</w:t>
      </w:r>
    </w:p>
    <w:p w14:paraId="2B6B5A6B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умение работать в программах </w:t>
      </w:r>
      <w:r w:rsidRPr="00112C25">
        <w:rPr>
          <w:rFonts w:cstheme="minorHAnsi"/>
          <w:color w:val="000000"/>
          <w:sz w:val="24"/>
          <w:szCs w:val="24"/>
        </w:rPr>
        <w:t>Word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112C25">
        <w:rPr>
          <w:rFonts w:cstheme="minorHAnsi"/>
          <w:color w:val="000000"/>
          <w:sz w:val="24"/>
          <w:szCs w:val="24"/>
        </w:rPr>
        <w:t>Power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12C25">
        <w:rPr>
          <w:rFonts w:cstheme="minorHAnsi"/>
          <w:color w:val="000000"/>
          <w:sz w:val="24"/>
          <w:szCs w:val="24"/>
        </w:rPr>
        <w:t>Point</w:t>
      </w:r>
      <w:r w:rsidRPr="00112C25">
        <w:rPr>
          <w:rFonts w:cstheme="minorHAnsi"/>
          <w:color w:val="000000"/>
          <w:sz w:val="24"/>
          <w:szCs w:val="24"/>
          <w:lang w:val="ru-RU"/>
        </w:rPr>
        <w:t>;</w:t>
      </w:r>
    </w:p>
    <w:p w14:paraId="2B6B5A6C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выводить документ на печать;</w:t>
      </w:r>
    </w:p>
    <w:p w14:paraId="2B6B5A6D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соотнесение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возможностей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компьютера с конкретными задачами учебной, в том числе проектной и творческой, деятельности;</w:t>
      </w:r>
    </w:p>
    <w:p w14:paraId="2B6B5A6E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составить и изменить таблицу;</w:t>
      </w:r>
    </w:p>
    <w:p w14:paraId="2B6B5A6F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умение создать открытку и фрагменты стенгазеты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в программе </w:t>
      </w:r>
      <w:r w:rsidRPr="00112C25">
        <w:rPr>
          <w:rFonts w:cstheme="minorHAnsi"/>
          <w:color w:val="000000"/>
          <w:sz w:val="24"/>
          <w:szCs w:val="24"/>
        </w:rPr>
        <w:t>MS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12C25">
        <w:rPr>
          <w:rFonts w:cstheme="minorHAnsi"/>
          <w:color w:val="000000"/>
          <w:sz w:val="24"/>
          <w:szCs w:val="24"/>
        </w:rPr>
        <w:t>Publisher</w:t>
      </w:r>
      <w:r w:rsidRPr="00112C25">
        <w:rPr>
          <w:rFonts w:cstheme="minorHAnsi"/>
          <w:color w:val="000000"/>
          <w:sz w:val="24"/>
          <w:szCs w:val="24"/>
          <w:lang w:val="ru-RU"/>
        </w:rPr>
        <w:t>;</w:t>
      </w:r>
    </w:p>
    <w:p w14:paraId="2B6B5A70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 xml:space="preserve">умение создать презентацию в программе </w:t>
      </w:r>
      <w:r w:rsidRPr="00112C25">
        <w:rPr>
          <w:rFonts w:cstheme="minorHAnsi"/>
          <w:color w:val="000000"/>
          <w:sz w:val="24"/>
          <w:szCs w:val="24"/>
        </w:rPr>
        <w:t>MS</w:t>
      </w:r>
      <w:r w:rsidRPr="00112C2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12C25">
        <w:rPr>
          <w:rFonts w:cstheme="minorHAnsi"/>
          <w:color w:val="000000"/>
          <w:sz w:val="24"/>
          <w:szCs w:val="24"/>
        </w:rPr>
        <w:t>PowerPoint</w:t>
      </w:r>
      <w:r w:rsidRPr="00112C25">
        <w:rPr>
          <w:rFonts w:cstheme="minorHAnsi"/>
          <w:color w:val="000000"/>
          <w:sz w:val="24"/>
          <w:szCs w:val="24"/>
          <w:lang w:val="ru-RU"/>
        </w:rPr>
        <w:t>;</w:t>
      </w:r>
    </w:p>
    <w:p w14:paraId="2B6B5A71" w14:textId="77777777" w:rsidR="004B4FC6" w:rsidRPr="00112C25" w:rsidRDefault="00EF6653" w:rsidP="00112C25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12C25">
        <w:rPr>
          <w:rFonts w:cstheme="minorHAnsi"/>
          <w:color w:val="000000"/>
          <w:sz w:val="24"/>
          <w:szCs w:val="24"/>
          <w:lang w:val="ru-RU"/>
        </w:rPr>
        <w:t>соблюдение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режима и правил</w:t>
      </w:r>
      <w:r w:rsidRPr="00112C25">
        <w:rPr>
          <w:rFonts w:cstheme="minorHAnsi"/>
          <w:color w:val="000000"/>
          <w:sz w:val="24"/>
          <w:szCs w:val="24"/>
        </w:rPr>
        <w:t> </w:t>
      </w:r>
      <w:r w:rsidRPr="00112C25">
        <w:rPr>
          <w:rFonts w:cstheme="minorHAnsi"/>
          <w:color w:val="000000"/>
          <w:sz w:val="24"/>
          <w:szCs w:val="24"/>
          <w:lang w:val="ru-RU"/>
        </w:rPr>
        <w:t>работы на компьютере.</w:t>
      </w:r>
    </w:p>
    <w:p w14:paraId="2919B60F" w14:textId="77777777" w:rsidR="000B0CF3" w:rsidRPr="003F5170" w:rsidRDefault="000B0CF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35260298" w14:textId="77777777" w:rsidR="000B0CF3" w:rsidRPr="003F5170" w:rsidRDefault="000B0CF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07E4EF63" w14:textId="77777777" w:rsidR="000B0CF3" w:rsidRPr="003F5170" w:rsidRDefault="000B0CF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10B8C2F8" w14:textId="77777777" w:rsidR="000B0CF3" w:rsidRPr="003F5170" w:rsidRDefault="000B0CF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2C0A2EAD" w14:textId="77777777" w:rsidR="000B0CF3" w:rsidRPr="003F5170" w:rsidRDefault="000B0CF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2B6B5A72" w14:textId="1DAD5E45" w:rsidR="004B4FC6" w:rsidRPr="000B0CF3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0B0CF3">
        <w:rPr>
          <w:rFonts w:cstheme="minorHAnsi"/>
          <w:b/>
          <w:bCs/>
          <w:spacing w:val="-2"/>
          <w:sz w:val="24"/>
          <w:szCs w:val="24"/>
          <w:lang w:val="ru-RU"/>
        </w:rPr>
        <w:lastRenderedPageBreak/>
        <w:t>Тематическое планирование</w:t>
      </w:r>
    </w:p>
    <w:p w14:paraId="2B6B5A73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391"/>
        <w:gridCol w:w="4465"/>
      </w:tblGrid>
      <w:tr w:rsidR="000B0CF3" w:rsidRPr="00112C25" w14:paraId="2B6B5A7A" w14:textId="77777777" w:rsidTr="000B0CF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75" w14:textId="77777777" w:rsidR="000B0CF3" w:rsidRPr="00112C25" w:rsidRDefault="000B0CF3" w:rsidP="000B0CF3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76" w14:textId="77777777" w:rsidR="000B0CF3" w:rsidRPr="00112C25" w:rsidRDefault="000B0CF3" w:rsidP="000B0CF3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78" w14:textId="77777777" w:rsidR="000B0CF3" w:rsidRPr="00112C25" w:rsidRDefault="000B0CF3" w:rsidP="000B0CF3">
            <w:pPr>
              <w:spacing w:before="0" w:beforeAutospacing="0" w:after="0" w:afterAutospacing="0"/>
              <w:ind w:firstLine="142"/>
              <w:jc w:val="center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0B0CF3" w:rsidRPr="00112C25" w14:paraId="2B6B5A87" w14:textId="77777777" w:rsidTr="000B0CF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7C" w14:textId="77777777" w:rsidR="000B0CF3" w:rsidRPr="00112C25" w:rsidRDefault="000B0CF3" w:rsidP="00F36ED7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Природная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7D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7F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80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81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0B0CF3" w:rsidRPr="00112C25" w14:paraId="2B6B5A92" w14:textId="77777777" w:rsidTr="000B0CF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89" w14:textId="77777777" w:rsidR="000B0CF3" w:rsidRPr="00112C25" w:rsidRDefault="000B0CF3" w:rsidP="00F36ED7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Пластилиновая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8A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8C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8D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8E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0B0CF3" w:rsidRPr="00112C25" w14:paraId="2B6B5A9D" w14:textId="77777777" w:rsidTr="000B0CF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94" w14:textId="77777777" w:rsidR="000B0CF3" w:rsidRPr="00112C25" w:rsidRDefault="000B0CF3" w:rsidP="00F36ED7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Бумажная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95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97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98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99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0B0CF3" w:rsidRPr="00112C25" w14:paraId="2B6B5AA8" w14:textId="77777777" w:rsidTr="000B0CF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9F" w14:textId="77777777" w:rsidR="000B0CF3" w:rsidRPr="00112C25" w:rsidRDefault="000B0CF3" w:rsidP="00F36ED7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Текстильная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A0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A2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A3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A4" w14:textId="77777777" w:rsidR="000B0CF3" w:rsidRPr="00112C25" w:rsidRDefault="000B0CF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</w:tbl>
    <w:p w14:paraId="2B6B5AAE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2-й </w:t>
      </w:r>
      <w:proofErr w:type="spellStart"/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500"/>
        <w:gridCol w:w="4356"/>
      </w:tblGrid>
      <w:tr w:rsidR="00EF6653" w:rsidRPr="00112C25" w14:paraId="2B6B5AB5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B0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B1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B3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EF6653" w:rsidRPr="00112C25" w14:paraId="2B6B5AC2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B7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Художественная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B8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BA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BB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BC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ACD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C4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Чертежная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C5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C7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C8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C9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AD8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CF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D0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D2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D3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D4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AE3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DA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lastRenderedPageBreak/>
              <w:t>Рукодельная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DB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DD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DE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DF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</w:tbl>
    <w:p w14:paraId="2B6B5AE9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3-й </w:t>
      </w:r>
      <w:proofErr w:type="spellStart"/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3"/>
        <w:gridCol w:w="2078"/>
        <w:gridCol w:w="1811"/>
        <w:gridCol w:w="2973"/>
      </w:tblGrid>
      <w:tr w:rsidR="00EF6653" w:rsidRPr="00112C25" w14:paraId="2B6B5A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EB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EC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ED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EE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EF6653" w:rsidRPr="00112C25" w14:paraId="2B6B5A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F2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F3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F4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F5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AF6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AF7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AFF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скульптора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00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01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02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03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04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0A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Мастерская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рукодельницы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швеи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вышивальщицы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0B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0C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0D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0E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0F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15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Мастерская инженеров – конструкторов, строителей, декораторов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16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17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18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19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1A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20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lastRenderedPageBreak/>
              <w:t>Мастерская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кукольника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21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22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23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24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25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</w:tbl>
    <w:p w14:paraId="2B6B5B2F" w14:textId="77777777" w:rsidR="004B4FC6" w:rsidRPr="00112C25" w:rsidRDefault="00EF6653" w:rsidP="00112C25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4-й </w:t>
      </w:r>
      <w:proofErr w:type="spellStart"/>
      <w:r w:rsidRPr="00112C25">
        <w:rPr>
          <w:rFonts w:cstheme="minorHAnsi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984"/>
        <w:gridCol w:w="1985"/>
        <w:gridCol w:w="2887"/>
      </w:tblGrid>
      <w:tr w:rsidR="00EF6653" w:rsidRPr="00112C25" w14:paraId="2B6B5B36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1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2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3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4" w14:textId="77777777" w:rsidR="00EF6653" w:rsidRPr="00112C25" w:rsidRDefault="00EF6653" w:rsidP="00EF665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EF6653" w:rsidRPr="00112C25" w14:paraId="2B6B5B43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8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Информационный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9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A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3B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3C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3D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4E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45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Проект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Дружный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класс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46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47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48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49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4A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59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0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Студия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Реклама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1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2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3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54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55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64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B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Студия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Декор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интерьера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C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D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5E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5F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60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6F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66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Новогодняя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67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68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69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6A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6B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7A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1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lastRenderedPageBreak/>
              <w:t>Студия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Мода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2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3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4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75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76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85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C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Студия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Подарки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D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E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7F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80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81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90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87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Студия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Игрушки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88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89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8A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8B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8C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  <w:tr w:rsidR="00EF6653" w:rsidRPr="00112C25" w14:paraId="2B6B5B9B" w14:textId="77777777" w:rsidTr="00EF6653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92" w14:textId="77777777" w:rsidR="00EF6653" w:rsidRPr="00112C25" w:rsidRDefault="00EF6653" w:rsidP="00EF6653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93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94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5B95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2B6B5B96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school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112C25">
              <w:rPr>
                <w:rFonts w:cstheme="minorHAnsi"/>
                <w:color w:val="000000"/>
                <w:sz w:val="24"/>
                <w:szCs w:val="24"/>
              </w:rPr>
              <w:t>collection</w:t>
            </w:r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edu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12C25">
              <w:rPr>
                <w:rFonts w:cstheme="minorHAnsi"/>
                <w:color w:val="000000"/>
                <w:sz w:val="24"/>
                <w:szCs w:val="24"/>
              </w:rPr>
              <w:t>ru</w:t>
            </w:r>
            <w:proofErr w:type="spellEnd"/>
            <w:r w:rsidRPr="00112C25">
              <w:rPr>
                <w:rFonts w:cstheme="minorHAnsi"/>
                <w:color w:val="000000"/>
                <w:sz w:val="24"/>
                <w:szCs w:val="24"/>
                <w:lang w:val="ru-RU"/>
              </w:rPr>
              <w:t>).</w:t>
            </w:r>
          </w:p>
          <w:p w14:paraId="2B6B5B97" w14:textId="77777777" w:rsidR="00EF6653" w:rsidRPr="00112C25" w:rsidRDefault="00EF6653" w:rsidP="00112C25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12C25">
              <w:rPr>
                <w:rFonts w:cstheme="minorHAnsi"/>
                <w:color w:val="000000"/>
                <w:sz w:val="24"/>
                <w:szCs w:val="24"/>
              </w:rPr>
              <w:t>&lt;...&gt;</w:t>
            </w:r>
          </w:p>
        </w:tc>
      </w:tr>
    </w:tbl>
    <w:p w14:paraId="758038E8" w14:textId="77777777" w:rsidR="003F5170" w:rsidRDefault="003F5170" w:rsidP="003F517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93B308" w14:textId="77777777" w:rsidR="003F5170" w:rsidRDefault="003F5170" w:rsidP="003F517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60483649" w14:textId="77777777" w:rsidR="003F5170" w:rsidRDefault="003F5170" w:rsidP="003F5170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4D577C70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304DC070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турслете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31DC43CF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Ежегодная школьная научно-практическая конференция.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научно-исследовательской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взрослым на основе предмета, знакомство с проектным циклом.</w:t>
      </w:r>
    </w:p>
    <w:p w14:paraId="6A221BBC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</w:p>
    <w:p w14:paraId="398EFCB3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формы работы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3D812D1A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на занятиях  внеурочной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предемту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преимущественно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FAC22A0" w14:textId="77777777" w:rsidR="003F5170" w:rsidRDefault="003F5170" w:rsidP="003F5170">
      <w:pPr>
        <w:numPr>
          <w:ilvl w:val="0"/>
          <w:numId w:val="38"/>
        </w:numPr>
        <w:spacing w:before="0" w:beforeAutospacing="0" w:after="0" w:afterAutospacing="0"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29B92859" w14:textId="77777777" w:rsidR="003F5170" w:rsidRDefault="003F5170" w:rsidP="003F5170">
      <w:pPr>
        <w:numPr>
          <w:ilvl w:val="0"/>
          <w:numId w:val="3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3F4D981A" w14:textId="77777777" w:rsidR="003F5170" w:rsidRDefault="003F5170" w:rsidP="003F5170">
      <w:pPr>
        <w:numPr>
          <w:ilvl w:val="0"/>
          <w:numId w:val="3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1ED0F903" w14:textId="77777777" w:rsidR="003F5170" w:rsidRDefault="003F5170" w:rsidP="003F5170">
      <w:pPr>
        <w:numPr>
          <w:ilvl w:val="0"/>
          <w:numId w:val="38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детских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51ED9A37" w14:textId="77777777" w:rsidR="003F5170" w:rsidRDefault="003F5170" w:rsidP="003F5170">
      <w:pPr>
        <w:numPr>
          <w:ilvl w:val="0"/>
          <w:numId w:val="38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23421DAD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направлений.</w:t>
      </w:r>
    </w:p>
    <w:p w14:paraId="3A794CB1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5A7FE9C8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доверительных отношений между педагогом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7838826F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2AF0C1EE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714C869F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FD586B0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5D9CCA67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630DC1A9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21CB4DFB" w14:textId="77777777" w:rsidR="003F5170" w:rsidRDefault="003F5170" w:rsidP="003F5170">
      <w:pPr>
        <w:numPr>
          <w:ilvl w:val="0"/>
          <w:numId w:val="39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0F7B6B01" w14:textId="77777777" w:rsidR="003F5170" w:rsidRDefault="003F5170" w:rsidP="003F517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C4D085" w14:textId="77777777" w:rsidR="003F5170" w:rsidRDefault="003F5170" w:rsidP="003F517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2B6B5BA1" w14:textId="77777777" w:rsidR="00B35AFF" w:rsidRPr="003F5170" w:rsidRDefault="00B35AFF" w:rsidP="00112C25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sectPr w:rsidR="00B35AFF" w:rsidRPr="003F5170" w:rsidSect="00112C25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0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9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14A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58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B7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878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13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65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25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13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5B7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B07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44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92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B651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96E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E26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97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65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43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52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31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04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F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45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C6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83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C30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352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A0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77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D0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777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7C7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B03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030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16"/>
  </w:num>
  <w:num w:numId="5">
    <w:abstractNumId w:val="7"/>
  </w:num>
  <w:num w:numId="6">
    <w:abstractNumId w:val="31"/>
  </w:num>
  <w:num w:numId="7">
    <w:abstractNumId w:val="37"/>
  </w:num>
  <w:num w:numId="8">
    <w:abstractNumId w:val="3"/>
  </w:num>
  <w:num w:numId="9">
    <w:abstractNumId w:val="30"/>
  </w:num>
  <w:num w:numId="10">
    <w:abstractNumId w:val="36"/>
  </w:num>
  <w:num w:numId="11">
    <w:abstractNumId w:val="17"/>
  </w:num>
  <w:num w:numId="12">
    <w:abstractNumId w:val="13"/>
  </w:num>
  <w:num w:numId="13">
    <w:abstractNumId w:val="12"/>
  </w:num>
  <w:num w:numId="14">
    <w:abstractNumId w:val="25"/>
  </w:num>
  <w:num w:numId="15">
    <w:abstractNumId w:val="24"/>
  </w:num>
  <w:num w:numId="16">
    <w:abstractNumId w:val="38"/>
  </w:num>
  <w:num w:numId="17">
    <w:abstractNumId w:val="33"/>
  </w:num>
  <w:num w:numId="18">
    <w:abstractNumId w:val="10"/>
  </w:num>
  <w:num w:numId="19">
    <w:abstractNumId w:val="34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0"/>
  </w:num>
  <w:num w:numId="25">
    <w:abstractNumId w:val="26"/>
  </w:num>
  <w:num w:numId="26">
    <w:abstractNumId w:val="20"/>
  </w:num>
  <w:num w:numId="27">
    <w:abstractNumId w:val="28"/>
  </w:num>
  <w:num w:numId="28">
    <w:abstractNumId w:val="14"/>
  </w:num>
  <w:num w:numId="29">
    <w:abstractNumId w:val="18"/>
  </w:num>
  <w:num w:numId="30">
    <w:abstractNumId w:val="8"/>
  </w:num>
  <w:num w:numId="31">
    <w:abstractNumId w:val="27"/>
  </w:num>
  <w:num w:numId="32">
    <w:abstractNumId w:val="32"/>
  </w:num>
  <w:num w:numId="33">
    <w:abstractNumId w:val="1"/>
  </w:num>
  <w:num w:numId="34">
    <w:abstractNumId w:val="2"/>
  </w:num>
  <w:num w:numId="35">
    <w:abstractNumId w:val="11"/>
  </w:num>
  <w:num w:numId="36">
    <w:abstractNumId w:val="35"/>
  </w:num>
  <w:num w:numId="37">
    <w:abstractNumId w:val="19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0CF3"/>
    <w:rsid w:val="00112C25"/>
    <w:rsid w:val="00240372"/>
    <w:rsid w:val="002D33B1"/>
    <w:rsid w:val="002D3591"/>
    <w:rsid w:val="003514A0"/>
    <w:rsid w:val="003F5170"/>
    <w:rsid w:val="00434625"/>
    <w:rsid w:val="004B4FC6"/>
    <w:rsid w:val="004F7E17"/>
    <w:rsid w:val="005A05CE"/>
    <w:rsid w:val="00653AF6"/>
    <w:rsid w:val="00AD4451"/>
    <w:rsid w:val="00B35AFF"/>
    <w:rsid w:val="00B73A5A"/>
    <w:rsid w:val="00E40483"/>
    <w:rsid w:val="00E438A1"/>
    <w:rsid w:val="00EF6653"/>
    <w:rsid w:val="00F01E19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7624</Words>
  <Characters>43461</Characters>
  <Application>Microsoft Office Word</Application>
  <DocSecurity>0</DocSecurity>
  <Lines>362</Lines>
  <Paragraphs>101</Paragraphs>
  <ScaleCrop>false</ScaleCrop>
  <Company/>
  <LinksUpToDate>false</LinksUpToDate>
  <CharactersWithSpaces>50984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11</cp:revision>
  <dcterms:created xsi:type="dcterms:W3CDTF">2011-11-02T04:15:00Z</dcterms:created>
  <dcterms:modified xsi:type="dcterms:W3CDTF">2022-09-02T00:43:00Z</dcterms:modified>
</cp:coreProperties>
</file>